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3053" w14:textId="77777777" w:rsidR="00F10D5E" w:rsidRDefault="006D5E2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结构</w:t>
      </w:r>
    </w:p>
    <w:p w14:paraId="3E6692E1" w14:textId="77777777" w:rsidR="00F10D5E" w:rsidRDefault="006D5E2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001D9A75" w14:textId="77777777" w:rsidR="00F10D5E" w:rsidRDefault="006D5E25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ABB306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BC3B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不是人类高大上的行为，修行也不是人间的事业；修行是你的生命，选择生命属性的过程。一句话，就是：修行的话，他是要么继续当人，要么成为神。这个是一个修行的最根本的界限。换句话说，换另外一个角度来说的话，修行是神在还原生命本来面目的过程。生命本来的面目只有神可以还原，人类是还原不了的。</w:t>
      </w:r>
    </w:p>
    <w:p w14:paraId="71D040D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3CB2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说人类还原不了的呢？因为人类的生命基底呀，是在心灵的认知与意识之间循环的这个体系里面。这个循环体系的底色啊，他就称为“无明”，就是黑暗的。人类为什么会无明？这两天我才知道这件事情，这是我自己切身体验到的，所以我要今天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你们讲这个法。</w:t>
      </w:r>
    </w:p>
    <w:p w14:paraId="72A54B3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46C9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的心，向神关闭了，神的光没有办法照进人类的心灵的认知的，这个心灵底色呢，底色，他就变成了认知相续的猜测。猜测就是阴影，猜测就是黑暗，猜测就会形成恐惧。恐惧就有了维护，以及维护的各种表现，那个就会呈现出来“眼耳鼻舌身意”“色声香味触法”“看到、听到、想到、闻到、触到、尝到”——六根六尘六识的这套体系。他的根本是因为离开了神。</w:t>
      </w:r>
    </w:p>
    <w:p w14:paraId="3E0648B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1FDA3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我们知道《心经》啊，里面有一个字，贯穿整个《心经》的内涵，就是“观自在菩萨，行深般若波罗蜜多时，照见五蕴皆空”的那个“照”字。在人世间，什么样的物质存在的形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，是以“照”来描述的呢？只有光。光是照的，太阳普照万物，对吧？这个光线笼罩了整个的某一片区域，月光照在大地上，他都是用一个“照”字。照的含义是什么呢？清澈，不清澈你没法照；第二个，平等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不分所照对境的，也就是说，照是离开了分别，是吧？</w:t>
      </w:r>
    </w:p>
    <w:p w14:paraId="6B02312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3F36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那么，就在大概我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前吧，我还是处在一种“照”的状态。就说我生命的内在呀，这个修行者内在啊，祂那个现在这个……就是我生命的内在，祂是有两个我自己的：一个是光的宇宙，一个是人世间的这个物质化的宇宙。这光的宇宙呢，祂是以见精当中“能见”的清澈，传递了宇宙终极意识灵性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，在我这具身体之内，呈现出来这种华藏世界。</w:t>
      </w:r>
    </w:p>
    <w:p w14:paraId="543E125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2252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类传说当中的“神”。人类传说当中的“神”，一定是以人类自我基底、自我的核心、自我的基础，予以对比的人格升华版。因为人有七情六欲，人有这个六根六尘的体系，所以人类本能地认为神也有，你知道吧？他会本能地认为神也有。</w:t>
      </w:r>
    </w:p>
    <w:p w14:paraId="26679CE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A7CF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咱们听到那个笑话：两个农民啊，他们在地上唠嗑，干完活，“你说这个皇帝呀，每天都干吗呢？”“我想皇帝可能每天就是，拿着那个白馍馍蘸红糖吃，而且他耕地的那个犁耙，一定是金子做的。”所以他们，就说人类，是没有办法脱离开自己对自我属性的认定，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推测神的属性。</w:t>
      </w:r>
    </w:p>
    <w:p w14:paraId="7798FB0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3199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呢，就说是，今天的修行者所证到的这个证量啊，不在人类的这个认知范围之内。人类所认知到的“神”，在修行者这个清澈的见精，浮现出来灵性光明的宇宙当中，那个就是微生物，那个就是众生，那个就是普通的一个老百姓。而修行者呢，在宇宙的终极意识——我只能讲到终极意识，因为觉性没办法讲，你知道吗？</w:t>
      </w:r>
    </w:p>
    <w:p w14:paraId="1D591B1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1BA9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是空性的，祂是渗透一切、遍照一切、普照一切、周遍一切，但是却无生无灭的。祂在一切境界当中，祂就是一切境界当下的本来的面目，但是祂却远离了……祂言语道断，远离了思维、文字、理解和认知，所以你没办法去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祂。觉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性只有你自己切实地去体证祂，祂是远离文字的。能说的，就从终极意识开始。从终极意识，到这个“见”与“所见”呈现的境界众生，这个地方是可以讲的。</w:t>
      </w:r>
    </w:p>
    <w:p w14:paraId="6C0F2BC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E9EA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今天的这个修行者，在那个以灵性完整纯粹的光明，呈现出来的终极意识，透过见精清澈“能见”的性质，在“所见”的内涵的境界，呈现出来三界六道当中，浮现出来的，就说是……哎呀，这个太绕口了，就简单地讲吧。</w:t>
      </w:r>
    </w:p>
    <w:p w14:paraId="54E912C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3542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今天在这具身心之内，浮现出来的生命的这个正常的状态——我不说本来状态，我就说正常的状态的话，我的内在是一个宇宙体系。祂不是一个宇宙体系，而是整个的一个宇宙体系。而这个宇宙体系里面呢，修行者平常的状态，祂是以光的形式出现的。</w:t>
      </w:r>
    </w:p>
    <w:p w14:paraId="253F7A6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7003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类所认为的“神灵”。或者说，人类所传说当中听到的，那一些造物的主啊，那一些什么天王啊，不同宇宙当中的主宰者呀，包括那些外道他们认为的，那个他们世界里面的王啊，在修行者内在的清澈的这种智慧当中，他都是属于众生，而我是没有形态的。</w:t>
      </w:r>
    </w:p>
    <w:p w14:paraId="31E0B03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55DE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我没有形态，我也没有身体。我是以轻柔的、清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、完整的、遍在的，那一种见精的纯洁，浮现在三界六道一切众生的心语意当中，那个是终极意识的浮现。终极意识思考问题啊，祂不是说是“我看到你”“我看到你在想什么”“我看到他在想什么”，不是的。一切众生的所想、所思、所念，都是祂在想、祂在思、祂在念。不是“我看到你”，而“你就是我”，这个是宇宙终极意识。</w:t>
      </w:r>
    </w:p>
    <w:p w14:paraId="7B80A05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4FF2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一个小小的事情，一个讲起来，都听起来让人觉得非常可笑的事情，将我这么一个足以改变人类灵魂未来的大修行者，瞬间打回原形啊。什么事呢？我让你们看个玩具啊。这个是一个小玩具，打开了之后，它是这样子的。你们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细看，它这个里面，它这个地方缺了一道，灯泡那儿缺了一道，它像是缺了条线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一样的。这个呢，是我买给我亲戚家一个小孩的礼物。大概我是几个月前买的吧。</w:t>
      </w:r>
    </w:p>
    <w:p w14:paraId="3F0C6BD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191D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买回来的话，大概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美金吧。你说便宜也不便宜，说贵也不贵，反正就是，大概就二百五六的样子——人民币。说便宜也不便宜，说贵也不贵，就是个小玩意嘛，就送给我一个远房亲戚的孩子。</w:t>
      </w:r>
    </w:p>
    <w:p w14:paraId="1D9589B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D07DA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送了之后的话，因为给小孩的玩具嘛，你买给她，你也不在意了。后来大概过了一个多月，又去串门的时候呢，我看那个孩子在玩的时候呢，她很开心的。她很开心，她给我变换各种各样的图案，但是我发现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面那个灯泡坏了一个。</w:t>
      </w:r>
    </w:p>
    <w:p w14:paraId="35706F0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FCB0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这样的话，它那个图像就不完整了，就好像是一幅图像上面，缺了一条一样。这个就是百分之百属于质量问题。一个将近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美金的东西，你不可能只用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个月，它就会出现问题吧，对吧？当时我心里面，我就嘀咕了一下，“这东西质量真挺差的”。然后我就想去退一个，换一个。但是它过了那个换货的时间了。</w:t>
      </w:r>
    </w:p>
    <w:p w14:paraId="36FC14C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5ABD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在亚马逊上买的。亚马逊上买东西啊，有一个好处啊，只要是在它的时间范围之内，无理由退货，没有理由的。你说“你颜色不好”，你说你感觉到质量，就说那个手感不好，甚至于你可以说“你寄过来的时候，那个包装破损了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，都可以无条件退货，没有任何理由退货的。但是我一看那个时间又过了，它的退货期是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天，它已经过了。那就算了呗，对吧？你只能说这个质量不好，你买错东西了嘛。</w:t>
      </w:r>
    </w:p>
    <w:p w14:paraId="778F6FD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25F4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一周啊，是我那个亲戚家的孩子，她的妹妹过生日，她妹妹也想要一个，她姐姐的这个玩具，然后我就给她订了一个一模一样的。我突然间脑子里面灵光一闪：这个可是我新订的呀，而且两个货是一模一样的呀，而且它上一个这个小东西，确实因为质量不好，大概就说是两三周，它就坏了。但是我知道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已经过了这个退货期了。但是这个可是我新买的，我能不能把新买的这个，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拿过来之后，把旧的退回，再让他给我换个新的呢？</w:t>
      </w:r>
    </w:p>
    <w:p w14:paraId="3FCCF37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5E91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合情合理的，确实是你上一个的产品质量很差，对不对？这次我买了一个一模一样的商品，我把旧的退回去，让他给我换个新的，我觉得这很合情合理的事。后来我问自己，我说：你这样是不是觉得，有点不太地道啊？</w:t>
      </w:r>
    </w:p>
    <w:p w14:paraId="5BEADEC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2766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，如果这个东西是我自己弄坏的，是我自己把它摔坏了，或者是我不小心把它弄坏了，我会不会退呢？哪怕在退货期，我都不会退的，为什么？责任在我，你知道吗？责任在我，在我的责任，然后我去把责任推到对方那面地方去，让他去承担这个额外的损失，那是我做不到的。那个性质就变了，那个叫“栽赃陷害”，你知道吗？那个叫“偷”，那个叫“抢劫”，那个叫“昧良心”。但是我这个不是啊。</w:t>
      </w:r>
    </w:p>
    <w:p w14:paraId="2E361B8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ABB0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我这个是你本身的质量有问题，只是我错过了退货期，我没办法退货而已。但现在突然间有了一个退货的机会，我当时毫不犹豫地，我就点击了他那个退换货的选项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毫不犹豫地点进去。因为这个是个事实嘛，对吧？是你的东西，在那个极短的时间之内坏掉了，然后当时只是我不知道的前提下，我错过了这个退换货的时间。现在我又买了一个一模一样的，我可以拿着这个一模一样的货的退换货的时间，把这个旧的退给你，你再给我换个新的。这个我觉得无论各方面，它都是很合情合理。</w:t>
      </w:r>
    </w:p>
    <w:p w14:paraId="38768D4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5E4F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在点击到那个链接……我把整个流程走完了之后啊，我内心老感觉到不对，你知道吗？什么地方不对？虽然我的这个主观的认知和理解，都是讲得是冠冕堂皇的，高大上的，我并没有……这个不是我自己弄坏的。如果是我自己主动弄坏的话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绝对不可能去的。这个是你本身的质量问题，只是碍于，就说我不知道的情况下，错过了退货的窗口期，现在我没有理由退货。现在我突然间，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又有了新的这么一个机会，可以让你把这个货物，给我换掉。这本身是你自己厂家的产品质量问题，你应该去承担的。</w:t>
      </w:r>
    </w:p>
    <w:p w14:paraId="5DFE606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C431F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套理论把我自己都说服了，然后我就去做了。然后做完之后，我的内心啊，就一直……你们知道什么叫“惴惴不安”吗？就是有这么个词叫“惴惴不安”“忐忑不安”。我一直不知道自己为什么会忐忑不安，你知道吗？我就问了我自己几个问题。</w:t>
      </w:r>
    </w:p>
    <w:p w14:paraId="3BBEC56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8AC8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这个产品如果是你自己弄坏的，你退不退？绝对不会退。第二个，如果这个产品，是在保修期内坏了，但是它那个退货窗口期也没有过，你退它，你会不会惴惴不安，你会不会辗转反侧，你会不会忐忑不安呢？不会，绝对不会。那么说，退货这件事情本身没问题，卡在哪个地方了呢？卡在这个退货的时间上面了。</w:t>
      </w:r>
    </w:p>
    <w:p w14:paraId="01EED3C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EC63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这次退的货，是我上一次买的不能退的货。也就是说，真正让我无法释怀的，是撒谎，是我隐瞒了这个事情的本来的、真实的性质，明白吗？是因为我撒谎，我编造了一个理由，掩盖了事实，而让我的内在，让我的灵魂感知惴惴不安，让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灵魂感知，一直处在非常深刻的一种负罪感里面。</w:t>
      </w:r>
    </w:p>
    <w:p w14:paraId="7D46244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EAF73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啊，我平常的这种状态，他不是我说是轮回好与不好。我轮回最不好的时候，我现在内在也是一半光、一半物质的。就说是在人类的这个眼睛看到的世界以下，一直到我心灵认知，这个全部都是那种能量构成的物质宇宙；而这个物质宇宙的背后，在我的心灵认知之下的感知，一直到宇宙终极意识终结，那个地方是纯光的宇宙。这两个宇宙我是同时存在的。或者说这两层生命，我是同时存在的。一个是人类的低级的，这种分析、揣测、怀疑、恐惧的境界，一个是清澈、透明、柔软、温暖的普照。这两种生命我是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时存在的，一半对一半，现在是。</w:t>
      </w:r>
    </w:p>
    <w:p w14:paraId="7F1B963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5F42A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我撒了这么一个谎，以这个高大上的、正确的名义，去掩盖了自己内在撒谎的这个企图，一瞬间，我告诉你们，一瞬间，我看到的啊，我看到的，就是那个纯光的、纯生命的，那种宇宙终极意识呈现出来，无限完整的爱与光的生命，在见精当中呈现出来的，那种周遍一切，当下又清净、轻盈、纯澈、完美的生命，就消失了，那一瞬间就消失掉了。我就变成了彻头彻尾的、真切无比的这个能量宇宙的自我。</w:t>
      </w:r>
    </w:p>
    <w:p w14:paraId="418DE0C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43A4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我突然间明白了一件事，你知道吗？人为什么会生病，人为什么会死亡？因为你的心，向神关闭了。你的心向神灵关闭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了，神灵的光不能进来了，那么你就只能是关闭后，在关闭后的基础之上，诞生出来的，这种境界生命。</w:t>
      </w:r>
    </w:p>
    <w:p w14:paraId="066BD04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195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深刻……我这个人啊，有个好处，我是个很真实的人。就说是，当我发现不对的时候，我一定要把这个不对的原因找出来。然后我就不断向自己内心深处去寻找，我怎么突然间变成人类了。我原本是一个纯神的存在，而这个神都不是人类能够认知的神——是三界六道当中，无始劫来那些无穷无尽的伟大的神，我是他们传说当中的那个“上主”，就说我对于他们是“神”。</w:t>
      </w:r>
    </w:p>
    <w:p w14:paraId="3080603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6DDC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可是就这么一瞬间，那个光明就不在了，就好像是一扇门被关住了。我原本是不在房间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里面，而是渗透在房间里面的光，当那个房间的门关住了之后，就只有房间，没有光了。我突然间就意识到，人为什么会生病了。然后我就仔仔细细地追查我这颗心啊，这颗撒谎的心。无非就是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美金的事情，这个连……就这件事情本身，连忏悔的价值都没有，但是我却这么因为一件无足轻重的小事，而撒了谎。</w:t>
      </w:r>
    </w:p>
    <w:p w14:paraId="64A76BB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D3E4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你们知道啊，罪呀，罪责啊，业障啊，他只能在黑暗当中滋生的。在纯光当中，是不可能留驻罪责的，因为纯光当中没有猜测，没有分别，也没有阴影。当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你不再是纯光的时候，那么阴影就有了立足点，那么业障就由此而滋生，由此而相续，由此而形成境界。</w:t>
      </w:r>
    </w:p>
    <w:p w14:paraId="13ABE77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DC863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就今天我为了这个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美金，撒了这个谎，如果我要是不及时忏悔，不及时曝光，不及时把它的来龙去脉讲清楚的话，这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会在未来，导致我半年时间的病痛。这个已经算是对于我，算轻饶了，你知道吗？就说是病痛承受完了之后，这个罪疚，这个内在的这个罪疚，你把他忏悔完了，这个业障形成的境界，那个半年时间的病痛承受完了，事情就过去了。</w:t>
      </w:r>
    </w:p>
    <w:p w14:paraId="5B16DE9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65966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可怕的是什么呢？就说是一念之间，我从神，变成了人。神跟人是完全不同的生命，神不是人类的这个升华版，不是的。神是神，人是人。就好像是，对于你们而言的话就是，微生物，就那个细菌是细菌，人类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人类。</w:t>
      </w:r>
    </w:p>
    <w:p w14:paraId="2F46CD1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36107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神也是一样，神是光，光不可能变成人的，知道吗？但是就是因为你在整个修行过程当中，我还带着人类的这个心意体系的。我原本那个心意体系里面，我的底色呀，他就是正直，就说我是个很正直的人，很讲究公正、正直、清白的一个人。</w:t>
      </w:r>
    </w:p>
    <w:p w14:paraId="172298C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B9AD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呢，这一件小事情，就可以折射出我的性格来。我认为它质量不好，就理所应当退货，这个是我本能的一种认知，你知道吗？你犯了错，就应该承受责罚的，这是一定的事，包括我也是一样。但是你犯了错，却因为某种法律呀，或者法规的这个阻碍，你没有去遭受到惩罚——就说我错过那窗口期，我不能退货，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意识里面就是“你犯的错，你自己没有承担代价”，这在我的人格的理解当中，已经是不可接受的事情了。我是个很公正的人，犯了错就要接受惩罚的，但是他没有接受惩罚。</w:t>
      </w:r>
    </w:p>
    <w:p w14:paraId="60807C8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53C8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然后当第二次这个机会来的时候，我去退换货的那个本身，我看我自己的动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机呀，想借第二次买新货的这个理由，去换第一次质量问题不好那个产品，不是我想占便宜，不是的，是我想伸冤，你知道吗？是我想伸张正义，是我想：这本身是你产品质量问题，只是第一次我错过了那个退货期，在我不知道的情况下。第二次，我以第二次买新货的这个理由，换掉我第一次没有退换掉的，你那个产品有问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的货品，这是我在伸张正义，明白吗？</w:t>
      </w:r>
    </w:p>
    <w:p w14:paraId="615ED9F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C759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但是，哪怕你的理由，哪怕你的动机，哪怕你整个的内涵，都是伸张正义的，都是公正的、纯洁的、无私的，但是你撒了谎。你撒谎了，这就等于说，你不符合神的生命的性质了。</w:t>
      </w:r>
    </w:p>
    <w:p w14:paraId="3A9785F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BD88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什么意思？就说在你们这一生当中啊，可能你们都意识不到，自己很多地方是撒谎的。因为你们现在修行的证量，不到那一步。对于我而言啊，因为说是我本身平常存在的状态，是透明的，是那种……</w:t>
      </w:r>
    </w:p>
    <w:p w14:paraId="15ADC36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E078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光芒，不是你们人类眼睛看到的那种光线。神是一种清澈的、完整的，周遍一切，渗透在一切，随着时间和空间的变化，而在时间和空间变化当中完整一体，包含了过去未来，却从来没有改变过的，那种清澈的智慧。那个是光，那是真正的光，那种光本身是生命，那个就是现在的我。</w:t>
      </w:r>
    </w:p>
    <w:p w14:paraId="6EE3C05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561AC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但是当那个我，当神的那个我，在人世间，在维护正义的过程当中，在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伸张正义的过程当中，不小心撒了谎——我退货不是为了我要占便宜，不要说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美金了，它哪怕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块钱，我都会去退货的，为什么呢？我认为他是在……我认为这件事情，我是在伸张正义，你知道吗？</w:t>
      </w:r>
    </w:p>
    <w:p w14:paraId="2C4E0A0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472A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因为是他做错，但是他没有承担这个结果，我应该去伸张这个公平，我应该去伸张这个正义，这是我退货的最根本的动机和整个的内涵。但是，就是因为你撒了谎，就必定要去承受，这个律法的制约。</w:t>
      </w:r>
    </w:p>
    <w:p w14:paraId="7F1074D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06BE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你们知道，分辨颜色啊，就说是在人世间的颜色呀，它是相对的，你知道吗？黑色和白色、红色和绿色、紫色和黄色，它一定是相对的。相对的颜色，你可以看出它相对的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这种现象的区别来，但是你没有办法看到颜色本身的纯净度。</w:t>
      </w:r>
    </w:p>
    <w:p w14:paraId="4F191F9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DCC78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吗，这个绿色，它有浅绿色、有深绿色，对不对？但是你在绿色跟黄色对比的时候，你只能看到一个是绿色、一个黄色，你可以分辨黄色和绿色之间的这种差异性，但是你不可能通过差异性，去知道它们两个颜色本身的纯净度的，除非你是透明的。</w:t>
      </w:r>
    </w:p>
    <w:p w14:paraId="5DE0702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C1CC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就是透明的。所以说当我感觉到自己不对的时候，当我感觉到自己内心惴惴不安、忐忑不安，辗转反侧，充斥着一种负罪感的时候，我就觉得不对了。然后我就开始禅定打坐，在追查自己内心的这种真切的动机的时候，我发现我的动机没有错，你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道吧。我的动机没有错，但是我的行为错了。无论是我主观地、有意地，还是无意地撒了谎，撒谎这件事情，对于神而讲，是不被容许的，不被许可的——神是不能撒谎的。</w:t>
      </w:r>
    </w:p>
    <w:p w14:paraId="4B29D5F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32BD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意识不到这件事情的严重性。有一句话叫作“凡夫畏果，菩萨畏因”，就讲的这个道理。一旦撒谎，撒谎就意味着，你就躲避神了。神是光，你只有不撒谎，你的心灵才能够迎接光，光才成为你，你才可能从心意相续的境界当中，抽身而出的。</w:t>
      </w:r>
    </w:p>
    <w:p w14:paraId="57B6BF2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CF733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你撒谎一定是为了维护境界。只有境界当中的那些具体现象，值得你去维护；而光本身，祂没有任何可让你维护的。因为光本身的性质是无生的，祂是清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澈的、无生的，所以祂才是周遍的、当下的。当你想要去撒谎的时候，你撒谎的背后动机，一定维护的是你人类的企图。因为神是没有企图的，神是没有维护的。正因为祂没有维护，所以祂没有恐惧，知道吧？</w:t>
      </w:r>
    </w:p>
    <w:p w14:paraId="6984B69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5E7B8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人类正因为有维护，不论我维护的是利益，我维护的是正义，他都是维护。“维护”是什么东西呢？就是对于分别心的确定。我分别了对，我分别了错，那么对“对”的维护，就是维护了分别心；对“错”的维护，也是维护了分别心。这种维护就称为“生”与“死”。也就是说，在我撒谎那一瞬间，我就被这个律法呀，制约成为了三界内的人类。这是一件特别绝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的事，你知道吗？</w:t>
      </w:r>
    </w:p>
    <w:p w14:paraId="7AB4CED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0EDA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法的目的，不是为了告诉你们高大上的法理，不是为了告诉你们天国的神圣与美好，而是告诉你们一个非常非常残酷的实相。神跟人啊，是两种完全不同的属性——神是光。所以说你要想成为光的话，那个要求对于一个修行者来说，那是极其极其严格的。用“严格”这个词，不对，是极其“严酷”的。不可以撒谎，无论任何情况下，无论你……只要是，你是为了你自己啊，绝不可以撒谎！不可以的，那是决定你生命属性的事情。</w:t>
      </w:r>
    </w:p>
    <w:p w14:paraId="585A9CD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027F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你们知道我是一个从来不撒谎的人，我从来不撒谎。不撒谎是一种勇气，是一种品质。可是你们知道，不撒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谎是需要极大的勇气和胆量的，为什么呢？因为不撒谎意味着你在人世间，会失去很多很多的利益，会有很多很多的伤害，会有很多很多的损伤，会带来很多很多的，不可知的危险性。</w:t>
      </w:r>
    </w:p>
    <w:p w14:paraId="634A279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DA52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为什么敢不撒谎？最根本一条，我对于我今生，后半生的人生啊，我是彻底放弃的。就像是一个东西你不要了，就这件衣服我不要了，那么这件衣服它是破，是旧，是脏，还是好的，就跟我没关系了。所以说它是什么，我就会说它是什么，我不会去美化它，因为我已经不要它了。那么对于我的人生也是一样的，我不要我这具身体了，我不要我的后半生了。</w:t>
      </w:r>
    </w:p>
    <w:p w14:paraId="0816503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12A6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我在心平气和地给你们讲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着一件关乎到生与死的问题。在咱们眼睛看不到的这个空间之内呀，充满着宇宙。在咱们眼睛看到的这个空间当中，有你看不到的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限微观的世界。现在呢，在这个修行者的身心之内呀，是两个不同属性、不同性质的宇宙在交接处。就好像咱们看那个鞋店里面的鞋匠呀，在做鞋子，把那个鞋底和鞋帮缝起来。中间有一个交接层，就那个鞋底和鞋帮子中间，不是有一层线吗？我现在在这个地方。鞋底呢，你可以把它理解为人间；那个鞋帮子呢，你可以把它理解为灵魂宇宙。</w:t>
      </w:r>
    </w:p>
    <w:p w14:paraId="3C9456A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D4F7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般的生命而言的话，你们只可能是灵魂宇宙当中的灵魂的记忆。但是如果你是法界的那种究竟解脱，无上正等正觉的普照智慧，进入到了灵魂宇宙里面来，你是以灵魂宇宙里面见精“能见”的性质，在“所见”内涵的境界当中浮现出来的。你是无形无相，但是却是一切神的存在的基准。</w:t>
      </w:r>
    </w:p>
    <w:p w14:paraId="5C6D3E7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01958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不同境界的，就是“能见”的清澈的性质，被“所见”内涵，限定在境界当中的存在的标准，我把他称为“律法”——就是不同层次的众生，有不同层次的律法。</w:t>
      </w:r>
    </w:p>
    <w:p w14:paraId="65D2F88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95E0C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人世间的律法是什么呢？在人世间，人类这个地方的律法是什么呢？人类这个地方的律法，就是生、老、病、死，就是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律法——生、老、病、死。就说你的心意，只要是符合了人间的这层道的众生的“所见”内涵，你“能见”的生命性质，就变成了你的心灵认知和意识之间的这种自我感受。只要你是心意自我感受的众生，你就必须要受到“生、老、病、死”律法的制约，这就是人间的这个律法。而超越了人间呢，就是进到这个……</w:t>
      </w:r>
    </w:p>
    <w:p w14:paraId="35DD554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1CC7C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今天的时间比较宽裕啊，我把那个立体的、系统的宇宙的实相，给你们解开了讲，这样的话，就好像是……我跟你们讲的东西的话，我给你举个例子啊。这是一包松子，松子里面大概有几千个松子颗粒，但是它是一包，你可以把它理解为灵魂宇宙。</w:t>
      </w:r>
    </w:p>
    <w:p w14:paraId="7629E2D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0CE2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说你们要是脱离开了人类这个体系，是在灵魂的那种感知体系的话，我给你们讲法，就不用语言的。我给你们讲法用的是光的摇曳，用的是光的明暗对比变化，或者说是音律的大小，瞬间可以让你们感知内蕴含的，那些感知空间共鸣、振动。你瞬间那种振动，就会释放出来无数个信息、无数条信息，那些信息就是智慧。你瞬间就能够明白，你所在这一层次当中，宇宙的过去和未来的一切真相。因为一切真相，他是投射在众生的灵魂感知当中，都是信息的片段。</w:t>
      </w:r>
    </w:p>
    <w:p w14:paraId="1421FC9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E43D2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但是在人间这个地方呢，我在给你们讲这包松子的时候，就得一层一层地讲。我每一句话，只能讲一个面，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句话只能给你……第一句话讲这个袋子，第二句话讲这个松子的颗粒形态，第三句话讲松子的这个结构，我只能一层一层地讲，他就不能瞬间让你们全部都明白。所以我讲的时候，他可能会出现你们认为的，逻辑上的这种漏洞。他实际上不是漏洞，他实际上是同一个物质，不同层面的那个内涵与表现，但是我讲的是同一个物质。</w:t>
      </w:r>
    </w:p>
    <w:p w14:paraId="2D0B6E5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3EF3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啊，感知灵魂这个体系啊，他是那个见精，受“所见”内涵制约。“所见”内涵制约了见精，见精在“所见”内涵制约，形成了对“所见”内涵的分别，形成了境界。境界的不断地沉淀，将见精的“能见”的性质，不断地埋葬，不断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埋葬，不断地塑造，不断地塑造，不断地通过埋葬和塑造，形成了认知具体境界内涵的，这种心识分别与感受的记忆。这种感受记忆，就是呈现出来极尽细腻的习气。这种见精被境界埋葬、分割，形成的这种心意，他就会以细念的形式，呈现出来了不同境界当中，众生对境界的分别、储存、记忆和认知。</w:t>
      </w:r>
    </w:p>
    <w:p w14:paraId="084D105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796B2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所以说，灵魂宇宙啊，他不是一层宇宙，灵魂宇宙是无数层、无量层的，由细念和习气相续而形成的境界的海洋。包括被境界海洋牵动细念而形成的，认知境界海洋的不同道里面，不同层次的众生。</w:t>
      </w:r>
    </w:p>
    <w:p w14:paraId="401130F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0D74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我这两句话，已经涵盖了三界六道过去未来的一切众生的缘起了。他是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断地细分，不断被……“能见”的清澈，被“所见”的内涵所制约。受“所见”内涵制约的见精的清澈，在“所见”内涵当中，对内涵的认知，形成了境界。境界埋葬了“能见”的清澈的性质，不断地埋葬，不断地细化，不断地固化，形成了认知境界的众生。而这个时候的众生，就呈现出来了细念与习气的形态。</w:t>
      </w:r>
    </w:p>
    <w:p w14:paraId="459FFE0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0818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与习气相续，不断地又形成了更具化的、更凝固的、更粗浅的境界。这些境界，又牵引着细念，形成了境界当中，具化的、业障化的这种灵魂的众生形态。这个就叫三界六道，他是不断地循环往复，不断地堕落的。堕落到了最接近于人类的这一层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呢，他是以一种凝固的，像是那种流沙般的……</w:t>
      </w:r>
    </w:p>
    <w:p w14:paraId="30D6A42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3A91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举个例子：就是有点类似于那种……你们都开车嘛，开车的，你们都知道机油，就那种机油用了很长时间，用了半年多，该换的时候，把它倒出来的时候，它在地下是粘稠状的、流动的液态。这个就是灵魂感知接近于人类的状态，他是一种液态化的、粘稠的感知的状态。</w:t>
      </w:r>
    </w:p>
    <w:p w14:paraId="4B5B5B3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6D76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知力呀，这种灵魂的感知力呀……我说的这种液态化的粘稠状态，可不是你们认为的机油那种质量，他是一种光明的状态，他是一种光的状态。这种光的状态呢，这种流动的、粘稠化的，开始被众生的习气的经验，形成的境界，而折射了细念的分别，形成的这种灵魂态的众生。这种灵魂宇宙啊，他对应的是，跟人类很接近的天道的众生。就说你看很多人，他没有信仰，他死后上天道，就去的这一层灵魂境界。这层灵魂境界当中呢，他的感受……</w:t>
      </w:r>
    </w:p>
    <w:p w14:paraId="0942210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A9DA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就是我是怎么界定人类的呢？具有业身的，第一个，他是必须得要带有业身——业力的身体。什么叫“业力的身体”？生灭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的能量，称为“业力”，就他带有能量身体，都通称为“人类”。第二个，就是他的心识认知啊，一定是在分别心的层面当中，呈现出来对具体境界的感受与记忆，这个称为“人类”。</w:t>
      </w:r>
    </w:p>
    <w:p w14:paraId="517EF6C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CDBB0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依据这个标准来说的话，那个天上的，也是属于人类。因为他跟人类，有着同样的分别心和自我感受与体验。他不是神灵，他们之上，那个天人道，那个里面，因为他已经接近于光化了，接近于光的身体，他已经超出了我们人类这层能量宇宙的范畴了，他已经接近于光化的生命了，他是由光构成的，他已经不属于人类了。你从根本性质上来讲，他们也是属于“人”——天人，但是他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人类这个生命的属性，是有本质区别的。</w:t>
      </w:r>
    </w:p>
    <w:p w14:paraId="058C149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ECF0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人类的属性相通的，有几种属性啊。第一个，就是这种，他不属于天人道，他在天人道和人类之间，是一种感知灵魂宇宙当中的，由习气和细念构成的。他比人类少了一层肉体细胞，但是他又比人类的心意内涵体验的这种感受境界，要纯洁、要无私、要干净一些。但是他的整个感受境界和认知体系，跟人类是相通的。他这属于灵魂世界的众生，这是一道，其次就是人类。</w:t>
      </w:r>
    </w:p>
    <w:p w14:paraId="6F59282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5DCC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还有一道，是属于那种饿鬼道。这个饿鬼道跟刚才那个灵魂道，基本上的性质一样，但是业力承载的内涵不一样。饿鬼道的生命，因为他活着的时候是极尽自私，他的心是向神封闭的，他仇视神，他讨厌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，但是他并没有干伤天害理的事。他就是吝啬，他就是对别人吝啬，对自己也吝啬，非常地小气，对物质极其酷爱，喜欢收藏东西，但是又不舍得去给予别人。这种灵魂死后是进入饿鬼道的。饿鬼道的范围境界非常大，那天我看了大概有三个银河系那么大。不光是这个地球，这一茬人类文明进去的灵魂在饿鬼道；过去的地球，过去……</w:t>
      </w:r>
    </w:p>
    <w:p w14:paraId="40D4515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41E25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知道有个太阳系，太阳系里面有太阳、月球、地球、海王星这些东西，火星，是吧？实际上在那个……就是我看到的啊，我看到的在人类的这个所谓的“宇宙体系”里面啊，这个物质化的太阳系的，曾经有太阳系的这个位置，也有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去的星球，也有过去的太阳系。但是那个时候的……</w:t>
      </w:r>
    </w:p>
    <w:p w14:paraId="76949B4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6398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我现在讲的东西，你们也没办法证实，你们就当我在这个地方给你们讲故事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呢。过去上一个太阳系，在太阳周边啊，不是只有一个地球的，围绕着太阳的，大概有三个地球这么大的那种所谓的星体，就围绕着同一个太阳转的——上一次所谓的“人类”文明。</w:t>
      </w:r>
    </w:p>
    <w:p w14:paraId="75A8D89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AD53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上一次那个人类文明，很有意思的是，当时的人类是长尾巴的。我在跟你们讲的时候，我是在看到他们过去的那个历史。上一次的人类是有尾巴的，有点类似于那个阿凡达，你知道吗？他们是长尾巴的。他们那个科技发展到最终的时候，他们开发了距离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球大概……</w:t>
      </w:r>
    </w:p>
    <w:p w14:paraId="0E22018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1AFD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上一个那个太阳系的文明啊，我讲的不是地球的文明，我讲的是上一个太阳系的文明。上一个太阳系的文明的话，他们的文明最终的毁灭，还是因为所谓的“太阳的塌陷”。这个能量最后可能用完了，它那个太阳的能量开始塌陷，塌陷那是往回缩嘛，瞬间缩……然后就是一个什么爆炸之类的东西。我看到的情况就是，他们在太阳最后的那一个阶段，当时地球上的那个科技，已经是可以突破了，人类所能认知的、目前所能看到的，这么一种空间的局限了。</w:t>
      </w:r>
    </w:p>
    <w:p w14:paraId="5AE3F1D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0E4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唉呀，跟你们讲这个时空的东西，非常费事儿，你知道吗？我讲的时候，他就已经不再是真相了。因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讲的时候，空间、时间就开始已经扭曲了。语言啊，心识的这种相续，形成的细念的分别呀，他会将我内在的这种清澈的空间啊，将他扭曲的。一旦扭曲了之后，那个空间本身的完整，就不再是完整空间的本身，而是我所表达什么的空间了，这是两种概念了。</w:t>
      </w:r>
    </w:p>
    <w:p w14:paraId="041A1CB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BF47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“空间”啊？空间可不是只有你们人类，目前眼睛看到的这一层空间。你现在眼睛看到的空间呢，源自于什么地方呢？你们认为这个是能量构成的，这个是光的折射，不是的。你们眼前看到的这个空间啊，跟你在睡梦里面，你在睡梦里面那个世界，接触到的空间，是同一种物质，都是你的心灵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知“确定感”，投射在你的“眼耳鼻舌身意”“色声香味触法”“看到、想到、接触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到、尝到、意识到”的，这个六根六识内在的境界当中的，认知固定。就是你的认知确定，浮现在你的境界当中，那个就是空间。</w:t>
      </w:r>
    </w:p>
    <w:p w14:paraId="436D5EB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D7F11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眼前，我的手……你们的眼睛看到的这个空间，就是我的手活动的这个空间，就是我们现在身处的外面这个空间，这个空间实际上是你的心灵的认知确定感，投射出来确定感的一种局限，这个就是空间。空间对生命是一种局限。</w:t>
      </w:r>
    </w:p>
    <w:p w14:paraId="5848F24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4198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因为在纯光的生命当中，是没有空间的。纯光的生命当中，一切空间就好像是水里面泛起的气泡一样，每一个气泡在同一个水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里面，有着不同的范围，这个叫“空间”，但是它整个的水体是一个。那些所有的气泡，泛起来那个基础、那个水体只有一个，那个水体是什么东西？那个水体就是人的灵魂感知，就是人的细念与习气，构成的汪洋大海。</w:t>
      </w:r>
    </w:p>
    <w:p w14:paraId="43D3908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B7D8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处在这个地方，就好像是那个鞋底呀，跟鞋帮交界的这个地方。这个地方不是有一圈线吗？把鞋帮那个牛皮，跟鞋底的塑料缝在一起，我现在就在缝合线的这个位置。这个位置当中啊，我可以清楚地看到灵魂是怎么变成人类的，就是灵魂是怎么投胎的，灵魂是怎么转生的。</w:t>
      </w:r>
    </w:p>
    <w:p w14:paraId="1EEA9E9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31A2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所以我才告诉你们，我现在跟那个你们人类历史上，所说的那些，所有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些有特异功能的人啊，那些先知啊，是处在同一个大的层面上面。但是他们所看到的层面，没有我看到的这么微观。因为我是从上往下，我是从内到外，从上往下走的。他们是从下，从现象界，走到灵界的，我是从灵界进到现象界的。</w:t>
      </w:r>
    </w:p>
    <w:p w14:paraId="229F9B2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FA4C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这些人可都是有名有姓的人啊，这随便一个人拿出来，都是你们人类历史上震古烁今的大人物。其中一个就是那个尼古拉·特斯拉，就是现在那个埃隆·马斯克的偶像。这个人很了不起的，就是我在过去我没有到这个地方来，我是认为这个人是个半神——他带有人类的身体，但是他却干着神的事。</w:t>
      </w:r>
    </w:p>
    <w:p w14:paraId="5330FA9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AA20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我界定这个人是不是神啊，依靠两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条件：第一个，他有没有超常的能力。这个超常的能力，不是他飞起来了，不是他能够在火中行走，不是他可以在水中潜多少小时，不是的。那个叫“特异功能”，那个不叫“神”。神一定指的是智慧，只有智慧，拥有超常智慧的，可以称为“神”。</w:t>
      </w:r>
    </w:p>
    <w:p w14:paraId="47F7270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1501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第二个，拥有超常智慧的，也不一定是神，外道里面那些魔，他也具有超常智慧。第二个就看这个人的品行怎么样。那个尼古拉·特斯拉啊，这个人一生当中有多少项，我记得好像是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多的，好像他有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多项发明。任何一项发明只要把它推广了，都足以颠覆目前的人类科技的。</w:t>
      </w:r>
    </w:p>
    <w:p w14:paraId="1A8AA20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6C36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多年前，他就说了，这个宇宙当中，空间当中，到处都是电力，他可以实现无线充电。他比今天的人类科技，走得还要远。就包括现在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Wi-Fi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，今天的这个无线网络，都是他在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多年前，他就已经提出了。</w:t>
      </w:r>
    </w:p>
    <w:p w14:paraId="0E323C1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87F7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他一生当中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多项发明，他没有去为自己谋利。而他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同时代的，有一个叫“爱迪生”的人，咱们小的时候说爱迪生多了不起呀，大发明家呀，直到现在，直到这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多年之后，人们才曝出来历史的真相：这个人是一个剽窃了很多科学家的成果，据为己有的一个人。</w:t>
      </w:r>
    </w:p>
    <w:p w14:paraId="6A7E159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0737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可是一个超级的亿万富豪了。但是他在当年的这个尼古拉·特斯拉面前的话，那个就像是一个擦皮鞋的小孩一样。他有没有资格，去给特斯拉擦皮鞋，都不一定。因为特斯拉这个人，尼古拉·特斯拉这个人，最后是穷困潦倒，死在一个小旅馆里面。</w:t>
      </w:r>
    </w:p>
    <w:p w14:paraId="4C2A7BF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3780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一个无私的人，才堪称“伟大”，你知道吗？所以尼古拉·特斯拉这个人在我心目当中，我将他定义为一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个神，一个半神。他的智慧虽然有，但他并没有到，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触及到生命的智慧，他看到了能量宇宙的智慧，这是他自己的原话啊。</w:t>
      </w:r>
    </w:p>
    <w:p w14:paraId="757F4F5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4D24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惊叹于他的各种奇思妙想、不可思议的创造发明，人们惊叹于他对能量宇宙的认识的时候，他说了一句话，他说：我所有的发明，都不是我自己创造的，而是我可以进入到深层宇宙当中去，看到这个宇宙的一个核心的黑匣子。这个宇宙核心的黑匣子里面，装着整个这个银河系还是能量宇宙，过去未来一切的奥秘和知识。我从中捡取几个知识，拿到人间来，那个就是足以颠覆人类科技的，这种先进的思想。</w:t>
      </w:r>
    </w:p>
    <w:p w14:paraId="29D3642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B50F4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这是特斯拉，在我来看，他是一个可以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神的人。但是他却从来不用他自己掌握的这些智慧，为自己的人间谋取任何福利。一生没有结婚，没有性伴侣，也没有孩子，最后甚至他连那个小旅馆的费用都付不起了。那么伟大的一个人，最后穷困潦倒，死在了一个小旅馆的很小的房间里面。</w:t>
      </w:r>
    </w:p>
    <w:p w14:paraId="1617964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CA47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一定是祂走完一生之后，才被人类所追捧的。就说我认定神的标准，就这两样：超常的智慧，清白的品质。就这两样可以堪称为神，你缺一样都不行。就这个人，假如说他是一个拥有超常智慧的人，但是他在人世间挥霍无度、贪婪无度，我认为他可能是一个被神所眷顾的人。他可能就说是，神眷顾他，神赏赐了他人世间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有的这些财富和幸福，但是他本身并不是神。</w:t>
      </w:r>
    </w:p>
    <w:p w14:paraId="0E6F3DE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7AA3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一定是无私的，神一定是纯洁的，神一定是清白的。这个是我告诉你们的，为什么呢？因为我目前就是属于神的状态，我知道神是什么样的。神就是光，光不可能被人类的欲望和贪婪，囚禁在分别心的自我保护当中，不可能的。光就是纯澈，就是纯洁，就是普照，就是清澈，体现在人世间，就是自由、无私、清白与真实，这个是神的状态。</w:t>
      </w:r>
    </w:p>
    <w:p w14:paraId="273A59F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9981D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再给你们讲另外一个人。这个人的名字，我还真不太好记，因为那是个印度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人。这个人很传奇的，这个人是印度的一个据称也是近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年来的数学大咖，很了不起，在数学领域上很了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起。这个人呢，很有意思，这个人一生当中，他创作了很多的数学公式，就是引领了当时整个数学界的潮流。后来他是被剑桥的……就是当时世界上数学的一个权威，一个顶级的奇才，这个印度人给他写信，列举了自己的数学的公式和猜想。然后这个剑桥的教授，觉得这个人，他讲得很有道理，就把他邀请到剑桥，一块去跟他共同研究数学。</w:t>
      </w:r>
    </w:p>
    <w:p w14:paraId="1015EDC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0476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到了之后才发现呢，这个印度人啊，连初中的方程式都不会解。他真不会解，他没有系统学过数学的。但是呢，当所有的，全世界那些所有的顶尖科学家，围绕着一个数学的方程式，百思不得其解，一筹莫展的时候，这个人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，他说“我去睡会儿觉”，他睡了几个小时之后，起来，就把解的答案，就写下来了。</w:t>
      </w:r>
    </w:p>
    <w:p w14:paraId="06D13A2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FBE6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人们问他，他是怎么算出来的。他说：这个不是我算出来的。他说是：我在梦中，我每次到梦中，就会到一个巨大的黑板一样的墙那个地方去。就是一面墙，很高大、很遥远，像无边无际的一个墙一样，墙上面写满了公式，里面就有我想知道的这个答案。我把它记下来，然后醒来了之后，把它抄到这个纸上，就是你们眼前现在看到的这个标准答案。</w:t>
      </w:r>
    </w:p>
    <w:p w14:paraId="282975E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BEC2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这个人一生当中，写了很多公式。最后一个公式，当时他写出来之后，当时的那个剑桥呀，包括全世界的那些顶级的教授，所不知所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云的一个公式。到了今天，人们发现，他写的最后一个公式，是解释黑洞的运行理论的。他是在揭示黑洞内在的质量，和黑洞运行的这种数字模型的。</w:t>
      </w:r>
    </w:p>
    <w:p w14:paraId="4DBEEBC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68352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的人们根本就不知道什么，哪还有个“黑洞说”呢？当时不知道的，但是他在多少年前就写出来了。他跟那个尼古拉·特斯拉一样，他们都是在人类这个物质能量的世界，窥测到了这个灵魂感知和生物细胞结合形成的，微观能量体系当中的，某一层宇宙的实相。</w:t>
      </w:r>
    </w:p>
    <w:p w14:paraId="28CC807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69713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种实相呀，他很接近于人类的现象世界。所以他在那个能量宇宙里，那个能量境界宇宙里面的答案，是可以解决现象世界当中，这种现象未来的发展。这两个境界挨得很近，你知道吧？现在我也在这个地方，现在我也在这儿。</w:t>
      </w:r>
    </w:p>
    <w:p w14:paraId="1029C50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8097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我现在讲法就越来越小心了，为什么呢？因为我现在讲法的范畴啊，已经不再是过去那种纯法理了。那种纯理论、纯智慧、纯法理的东西，纯法义的东西呀，你们人类可以把祂归结为宗教或者哲学。你怎么说都是无所谓的啦。你说“白马非马”，对不对？你说这个世界是“不二论”，你说那个像商羯罗的什么有个“上梵”，对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？佛教里面讲的这个“唯心所现，唯识所变”。这个都属于哲学思辨，对不对？</w:t>
      </w:r>
    </w:p>
    <w:p w14:paraId="710FD9F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2AD53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哲学思辨，那是纯精神化的，而你怎么说都无所谓的。你有你的流派，我有我的流派，没关系的，对吧？但是我现在说的已经从抽象化的纯精神领域，现在开始转向了，能量化的物质领域了。物质领域就一定可以被探测，一定可以被验证。</w:t>
      </w:r>
    </w:p>
    <w:p w14:paraId="6E42873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9C92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现在说的东西，如果是假的，如果是我胡说八道的，那么通过物理学的验证，就验证、证明我是错的，那么我整个的人设不就崩塌了吗，对不对？但是我为什么现在还要冒这个险呢？很简单，我要向人类证明一点：神是真实存在。我要向整个世界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整个人类证明一点：人跟神之间是如何转化的，人跟神之间的交界点在什么地方。</w:t>
      </w:r>
    </w:p>
    <w:p w14:paraId="6EB5DEE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58E6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神，之所以称为“神”，祂一定是有证据的。这个证据是什么呢？这个证据传导到人世间，就是对于时空的了解，对于生命的了解，对于灵魂的细致的、如数家珍的熟悉。这样的话，神才有力量将灵魂，从人类的这具身体当中，解脱出来。否则的话，以什么来印证你是神呢？仅仅是几句理论吗？仅仅是几句抽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的，看似高大上的，但是实际上却不能解决灵魂实际问题的，那些所谓的法理吗？</w:t>
      </w:r>
    </w:p>
    <w:p w14:paraId="6BA3CAE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C959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修行一定是解决实际问题的。不能解决实际问题的修行的话，在我来看，那个就是一种游戏，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玩了一个高大上的文字游戏而已。就像现在佛教里面，那些传统的对禅机呀，打个机锋啊，然后自我心理陶醉一下、满足一下，“我是牛人，我得道了”。然后过两年，在面对死亡的时候，浑浑噩噩地来，你浑浑噩噩地死去，你最终欺骗的是你自己。而这一欺骗，可能对于你的灵魂来说，那个又是一个……我不敢多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万年肯定是有了。</w:t>
      </w:r>
    </w:p>
    <w:p w14:paraId="48F4151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97BD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有了这具身体，但是你没有珍惜，没有在你活着的时候，觉醒你生命内在的这种见精清澈的光明，这具身体死后，你的人格心意形成的，认知当中的那个思量心，他依旧会存在的。你的意识死亡了，你的人格自我的这种感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消散掉了，但是你人格自我深处的那个认知，被你思量心的潜意识，继续所带动着，寻找你思量心储存的，那种心意沉淀的境界。那个就是六道轮回当中，在你的灵魂感知和肉体细胞相融形成的，最初的那种能量宇宙的范围之内，你继续相续着、轮回着、沉淀着，形成新的境界。</w:t>
      </w:r>
    </w:p>
    <w:p w14:paraId="70704C8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3DE9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当然那种境界往往当人的概率很小的。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的灵魂，都是在饿鬼道里面。饿鬼道里面的众生就是你这一生当中，没有犯过什么杀人啊，那种大恶大错之事，但是一生当中，对自我很珍惜，对自我很热爱。因为对自我很热爱，所以说是你因为自我的爱恨情仇，因为自我的执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与贪婪，一定会有与自我的体验，相对应的物质。你不可能无缘无故地去爱自己，你爱自己一定是有理由的，而这个理由呢，可能就会延展出来，跟这个理由相对应的外界的物质。</w:t>
      </w:r>
    </w:p>
    <w:p w14:paraId="23EDEAC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55353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，我认为我是一个……假如说我是一个很漂亮的女人，我对自己的容貌，非常非常地迷恋，我认为我的容貌就是真理。我认识过这么一个人的：我认为我的容貌就是真理，就说天上地下一切真理，是为我的容貌服务的。符合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容貌的，就是真理；不符合我容貌的，就是不承认我容貌的，那就不是真理。也就是在我心目当中，美丽是真理——衡定真理的唯一标准。</w:t>
      </w:r>
    </w:p>
    <w:p w14:paraId="54E7D6D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2A288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那么因为这个美丽，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会延展出来我对美丽的维护。那么化妆品、漂亮的衣服、漂亮的包包，别人对于我的赞美和赞叹，这个就变成了我对于美丽的维护的延伸。这种延伸，他会变成具象化的物质与行为，就比如说是某一个品牌的化妆品，某一种具体夸我的言论，以及夸我、对于我容貌赞叹和鼓励的某一个群体。他就会延展出来，因为我固化我的美丽，而我美丽延展出去的一个人群。这两者就变成了我和我的世界。</w:t>
      </w:r>
    </w:p>
    <w:p w14:paraId="3560EFB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966A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我和我的世界呢，在这具身体死亡之后，这种业力对于心灵潜意识，对那个思量心的牵引，在微观的空间当中，还一直存在着。你们不要以为这个业力会消失掉——永远不可能消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失掉。</w:t>
      </w:r>
    </w:p>
    <w:p w14:paraId="4943AAF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3D76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块磁铁放在一起，它会产生吸力——正负极一相对，它产生吸力。当都是正极，或者都是负极的时候，它会产生这种斥力，就是相互对冲的力量。这个力量你们谁能用肉眼看到？看不到吧。它存在不存在呢，对不对？</w:t>
      </w:r>
    </w:p>
    <w:p w14:paraId="626C1B7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62D7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人也是一样，当这个“我”与“我所”呀，就说是，我的心灵认知，对于自我的认同、固守和维护，形成了维护自我所投射出来相对应的人群，这种人群对于自我的这种赞叹和支持，被自我所信受了、接纳了、吸引了，这两者之间，他就会形成吸引力。</w:t>
      </w:r>
    </w:p>
    <w:p w14:paraId="32EA555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9C0A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死后，那个吸引力，他在人的心灵的认知上面，在思量心当中的记忆当中储存着，他会形成下一世的因果，下一世的因缘。因为我爱的是自己，就有了一个同样爱我自己的众生。那么，当这具身体死后，这个自我受到那个“爱我”众生的那种惯性，在另外空间留下来的那种记忆，那种气息的牵引，就像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闻到了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肉骨头，那种不能自拔的牵引，我会跟着那个习气继续寻找。</w:t>
      </w:r>
    </w:p>
    <w:p w14:paraId="56C0A7C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1405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他一旦超过那个限度了，爱一旦超过限度，他就变成憎恨。这个又是你们所很难理解的吧？爱是什么？爱是因为你得不到。你们好好地去想：当一个男人去爱一个女人的时候，他心底里面最根本的那个动机、那个体验、那个感受，是因为渴望。我渴望她，因为我渴望她，我才会爱她。为什么渴望她呢？因为得不到，目前没有得到她，所以爱她。</w:t>
      </w:r>
    </w:p>
    <w:p w14:paraId="3D3EAC5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651C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真正地得到了她，你对她的这种爱，每天就说是一刻不停地在你的感触、在你的认知、在你的体验当中，不断地循环的时候，到最后一步的时候，那种爱的，那种渴望，被这种空间距离所填平之后，那种爱一旦反过来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情绪上的厌憎、排斥、讨厌。爱与恨啊，他的变量，就在一个“得不到”上面。</w:t>
      </w:r>
    </w:p>
    <w:p w14:paraId="785D419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B5F4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这个对自我的爱慕、爱恋到达顶点的，这个极致的心灵认知，被对于自我的这种爱恋，和爱恋自我的这个其他的众生的这种引力，相吸引，这具身体死后，她的心、她的认知，依旧被这种自我眷恋的执着，被眷恋她的众生的这种，心念和心愿的力量，形成的微观下的生命痕迹所牵引，进入到下一个世界的时候，那么这种爱，他就可能会发生变量，他就会变成了憎恶。</w:t>
      </w:r>
    </w:p>
    <w:p w14:paraId="4573240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38DB7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那么，这一世你很美丽，因为你对于美丽的这种渴望，过分地、变态地将你的心灵认知，陷入到一种疯狂的痴迷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状态，你心灵的认知，就不再是认知本身的清澈，而变成了所认知的一个境界了，对吧？你对于这个境界当中的那个自我，非常热爱的时候，当这个境界牵动你的心灵认知，进入到下一个业力环境当中去的时候，这个认知就会发生变量的，就会从一个非常美丽的女性，就突然间转成了一个“美丽”的反对面、反面，就变成了一个……</w:t>
      </w:r>
    </w:p>
    <w:p w14:paraId="3948E27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4AE8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你这一辈子，不是非常执着自己的美貌吗？你下一生，当你这具身体死亡后，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你心灵的思量心，被你所思量的那个执着心，那个“美丽”的境界所牵引，进入到了跟众生的那个业障，相聚合形成的生命记忆的感知空间去的时候，一般来说啊，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就好像是……</w:t>
      </w:r>
    </w:p>
    <w:p w14:paraId="6648F6F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848B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业力境界，他为什么会变量呢？你们知道这个……我刚才不是跟你们说了吗？整个人类世界，他有一个法律，有一个法则叫“生老病死”。“生老病死”就是一个果实诞生、衰减、衰败、消亡的过程，就是“成住坏空”的过程。</w:t>
      </w:r>
    </w:p>
    <w:p w14:paraId="424A512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18E3C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那个境界的思量心，就进入到了那个境界衰败的过程。那个境界里面，就会体现出来，跟你过去那个维护美丽的女性的容貌，截然相反的一个你自己。就是你的福报，因为你对于你自我热爱、绝对地渴望和崇拜，已经消耗完了。</w:t>
      </w:r>
    </w:p>
    <w:p w14:paraId="2DE6CDC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1945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你在短短的人世间的这几十年里，不干正事，只爱你自己了。只爱自己意味着什么呢？只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爱自己就意味着封闭。爱自我的心，绝无可能去爱别人的。只有一颗不爱自己的心，只有一颗爱神的心，才可能依据神的透明、无私，去爱他人的。</w:t>
      </w:r>
    </w:p>
    <w:p w14:paraId="42541B1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0A45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今天我给你们讲法，核心就这一句话：修行，是选择你生命属性的事情，不是让你的人格自我，获得高大上的事业，这是泾渭分明的事情。只有一颗不爱自己的心、不维护自己的心，才有能力，向神敞开心扉。</w:t>
      </w:r>
    </w:p>
    <w:p w14:paraId="40CC722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4C50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神的光，当神的清澈、透明、纯洁的生命之光，照进你的心扉之内，你才能仰仗神的无私与清白，去爱、去包容、去接纳其他的生命，你才能够进入神的行列的。一个爱自己的心，绝没有力量去爱别人的，没有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爱的这个自我，就是你锁住你的灵魂世界，向神……就是拒绝了神的光明进入。因为你爱的一定是境界，你爱的一定是自我那个形象嘛，那个形象，一定是心意分别形成的境界嘛，所以说当你爱境界的时候，你就等同于以境界的锁，拒绝了纯光的生命。</w:t>
      </w:r>
    </w:p>
    <w:p w14:paraId="2F4826A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FF2DE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里面是没有境界的，光里面只有纯洁。光本身是纯洁、清澈、无限、完整的，解脱了过去未来的纯澈的智慧与生命，那是真正的神灵。那么，当你爱自己的这个执着的心，随着这个人体的死亡之后，这个被执着牵引的认知，会和你今生执着于你的容貌的，其他的众生的这种习气合在一起，形成另外一个感知世界当中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的凝聚。</w:t>
      </w:r>
    </w:p>
    <w:p w14:paraId="4191E0D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6ABEB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这个领域当中的时候，你过去的容貌，那个带给你容貌幸福感的那种福报，就消散了，取而代之的就是业障。那个业障，会导致你在这个空间当中的形体，变得非常非常地凶恶、丑陋，让人厌憎。你的心灵认知就要去接受，你这一世因为漂亮而获得的赞美、追随，获得的这种心灵幸福感，带来的这种下一世的灾难的果报。</w:t>
      </w:r>
    </w:p>
    <w:p w14:paraId="5E2357E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1436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下一世，在那个境界当中，你就是一个饿鬼——饿鬼道的生命。饿鬼道的生命是怎么进去的？因为自私进去的，因为自私、贪婪，固守自己的所得，拒绝他人的索取。你贪婪自己的容貌，本身就是一种自私啊。你对于自己身体容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绝对的眷恋，就确立了，就把你自己的这个生命，以人格的枷锁区分开了，跟其他的人格相对应了，那么你的生命就跟其他的生命就分开了，而神不一样。神是不带身体的，神的生命是在一切众生的心意当中，不可被心意所分割的完整。神是光，而人类是形体，知道吗？这是泾渭分明的两种生命。</w:t>
      </w:r>
    </w:p>
    <w:p w14:paraId="1EB4205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858A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进到饿鬼道里面去的时候，时间就会很漫长。哎呀，然后……但是饿鬼道的生命，我为什么把他称为“人类”呢？因为他们跟人类一样，同样是具有着心意感受的体系的。但是他的身体呢，不像是我们有这么些肉体细胞。他是灵魂感知，跟胚胎那个基准的生命信息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合起来，形成的微电流的那种能量体系里面，层层叠加……</w:t>
      </w:r>
    </w:p>
    <w:p w14:paraId="157D01D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C579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比如说是，我举个例子：那个微电流，就说是灵魂感知的那种流动的光的境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，那个是我们所说的那种天人道吧。包括天人道往下，跟人类的灵魂结合的那个地方，他也属于人类的灵魂，但是他比人类的灵魂，少了一层肉体细胞。这层肉体细胞，到灵魂感知那个距离当中，相差了很大很大的、很庞杂的微观能量构成的宇宙体系。但是这些宇宙体系，我把他通称为“能量宇宙体系”。</w:t>
      </w:r>
    </w:p>
    <w:p w14:paraId="0F7833F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D452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这层宇宙体系里面，就包括了人类所知道的量子纠缠，人类所知道的分子、原子、电子、中微子、夸克，它全部都是在这种能量宇宙的体系里面。但是能量宇宙体系里面，最基层、最底层，是灵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魂感知的灵魂宇宙。</w:t>
      </w:r>
    </w:p>
    <w:p w14:paraId="280276C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498E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灵魂感知的灵魂宇宙，与生物信息结合的这一层呢，就是能量宇宙的最初的，那一层生命微电流形态形成的，那种能量的宇宙世界。这层能量宇宙世界，到了多少层之后，就变成了人类现在科技所能认知到的，量子纠缠的那种量子领域。但是量子领域距离那个感知领域，还有无限遥远的空间。</w:t>
      </w:r>
    </w:p>
    <w:p w14:paraId="3CBB78A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FFC6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在跟你们讲这个的时候啊，我是一边看一边讲的。一边看一边讲呢，他有一个好处在哪儿呢？就说是，他是一个很宏观的结构，我看的时候的话，我用尽量准确的语言，将他里面的内涵讲出来。但是他不好的一点，就是当我跟你们讲得很细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时候，就只能被你们的认知，固化在了现象世界和能量宇宙的，这个很浅的层次里面来。</w:t>
      </w:r>
    </w:p>
    <w:p w14:paraId="2353C68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3F64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现在不是认识到有一个，就是有个经典物理吗？就是牛顿提出来的经典物理。经典物理是什么概念？就是这个宇宙是由能量构成的，而能量是守恒的，但是能量的这个……整体的能量不会变化，但是能量的性质、能量的形态会变化，这个叫“经典物理”，对吧？</w:t>
      </w:r>
    </w:p>
    <w:p w14:paraId="2D3C7F8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F42CB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大概是这样子，我的理解当中大概是这样子。就说是，物质是由能量构成的，而能量运行是有规律的，而规律是可以被掌握的。然后是一个什么量变到质变、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对立与统一，然后是螺旋式地上升……这都是我初中看过的事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情，到今天我才能记起来。像这一些认识都是能量的表现形态，这个是经典物理。就是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E=mc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²，这个是那个爱因斯坦提出来的。就是这个宇宙当中最大的、最快的速度是光嘛，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万公里嘛，超越光速的话，时间就会回溯，时间就会回流。</w:t>
      </w:r>
    </w:p>
    <w:p w14:paraId="266337F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6413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讲到这东西，我也稀里糊涂的啊，我只能给你们讲概念。就是经典物理的概念呀，被推翻了。而我们今天所用的一切科技——这个话筒，这个飞机，这个电灯，一切，包括原子弹，一切武器、科技、电冰箱，全部建立的基础，全部都是经典物理的基础。就是能量，一切物质现象，他都是由能量构成，而能量是守恒的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是能量的这种表现形式，会有不同的变化，他有个公式计算。这个是经典物理。</w:t>
      </w:r>
    </w:p>
    <w:p w14:paraId="38E0AFF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CAD65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们探测到的量子领域，量子领域里面呢，我们发现物质的存在呀，就是能量的……就是物质的存在，他是能量，而能量他并不是我们过去认为的那种不变的、固定的形态，而是由受到观测能量者的主观意识，而发生变化的。</w:t>
      </w:r>
    </w:p>
    <w:p w14:paraId="668EACD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8A768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能量，就是我们认识到的能量，是我们以认识确定后的能量。而在认识能量的认识没有确定之前，能量的形态是另外一种形态，他是不被我们所认识的形态。我们认识能量的形态，一定是因为我们的认识，而呈现出来被我们认识所固定的能量形态。换句话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，我们只能看到我们自己想看到的世界，我们只能看到我们自己能够看到的世界。这个是量子物理，他是测不准的宇宙，他是测不准的能量体系。</w:t>
      </w:r>
    </w:p>
    <w:p w14:paraId="7CF1BD2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F2968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刚才跟你们讲的，当灵魂感知渗透到了这种生命的，就生命细胞之内那最底层、最原始的、最基础那层生命记忆信息的时候，灵魂感知与生命基准的信息记忆结合，浮现出来了，这个能量宇宙最原始的、最底层的、最基准的能量的形态。他就是一种混沌形态，混沌的、不可测的、完整的一种生命本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形态。那种形态就是人的心灵认知背后，灵魂感知进入心灵认知，形成心灵认知最底层的一种生命的形态。换句话说，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能量就是生命的记忆。</w:t>
      </w:r>
    </w:p>
    <w:p w14:paraId="558486C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33C88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跟你们讲的法，已经接触到了灵魂跟能量结合的这个地方来了。所以我现在跟你们讲的法，越来越细致，越来越小心。你们现在看到的这个人啊，这个身体啊，我在人世间就是一个特别特别平凡的人。我经常一个人待的时候，我想问我自己是谁。</w:t>
      </w:r>
    </w:p>
    <w:p w14:paraId="559FBD8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6B48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在人世间呢，我是一个极其平凡、极其普通，甚至于普通到掉渣的，卑微到了尘埃里面的一个人。一个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岁的、失业的、没有低保的老头子，没有社会身份，没有教育背景，没有工作经历，也没有存款，甚至于没有收入来源，也不被左邻右舍、这个社会所认可——完全就是一个失业的、社会边缘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的、卑微到了尘土里面的，极尽平凡、极其平凡的一个人。</w:t>
      </w:r>
    </w:p>
    <w:p w14:paraId="09B808F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BC90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对自己的认知。可是这种认知，却让我的内在如释重负。我的内在，因为我在人世间这种卑微，这种默默无闻，这种低贱到了尘埃当中的普通凡夫的身份，而感觉到巨大的喜悦，为什么呢？因为我压根就不是人类。</w:t>
      </w:r>
    </w:p>
    <w:p w14:paraId="349D378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882F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如果说我现在有一个人类的身份，那种身份的确定，一定会将我的人格的心意，固化在我在人世间的身份和形象当中，从而在我内在的宇宙终极意识，在见精当中呈现出来的完整的生命当中，树立起一片阴影。</w:t>
      </w:r>
    </w:p>
    <w:p w14:paraId="5A755C2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5C376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幸亏我在人世间没有身份，没有成就，没有我所固守和维护的自我。所以说人世间的自我，在我内在的光明宇宙当中，没有立足之地的。反过来讲，我内在的光明的生命，没有被人格的自我所固化、所阻碍，所以我在人世间越平凡、越普通，我的内在越健全、越完整。</w:t>
      </w:r>
    </w:p>
    <w:p w14:paraId="63C5527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F96AF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唉呀，我在人世间是一个默默无闻的、卑微到极致的人，普通到人们完全像忽略灰尘一样，可以将我忽略的，这么一个角色。可是在这具身体内，存在的却是一个……今天的我，留下来的这些文字、这些语言、这些图片、这一些录像，在这具身体死亡后，会改变整个人类的世界。因为我讲的东西，现在越来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可以跟目前的科学对应上了，而我讲的东西是超越目前科学研究的进程。我讲的是不同维度的东西，但是我讲的这个不同维度的这种生命的实相，却在未来，可以引领整个的科学的发展方向。</w:t>
      </w:r>
    </w:p>
    <w:p w14:paraId="328A118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CF228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类所认为的那种“神灵”，人类所认为的“神灵”，在修行者的内在体系里面，他们是我的百姓，他们是我的众生。就是他们所说的，那些神灵所说的他们的帝王，在今天这具身体之内，那个觉醒的生命来说，他们所说的帝王，那个是我的百姓。</w:t>
      </w:r>
    </w:p>
    <w:p w14:paraId="266DC2D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83B0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我没有形态的。我没有形态，也不受到众生的赞叹和拥护。换句话说，每一个众生的所想、所念、所体验、所感受，都是我在感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受；你们每一个人的心思，每一个人的隐藏的心念，那个都是我在想，这个就是所谓的“宇宙终极意识”。</w:t>
      </w:r>
    </w:p>
    <w:p w14:paraId="115D204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B5DF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我不被任何众生的心念所割裂，我在一切众生心念的，每一个记忆、每一个感受、每一个境界当中，都是完整无限的纯净、纯洁的存在。每一个众生的心意，都是我完整生命纯洁的</w:t>
      </w:r>
      <w:r>
        <w:rPr>
          <w:rFonts w:ascii="微软雅黑" w:eastAsia="微软雅黑" w:hAnsi="微软雅黑" w:cs="微软雅黑" w:hint="eastAsia"/>
          <w:sz w:val="28"/>
          <w:szCs w:val="28"/>
        </w:rPr>
        <w:t>浮现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。或者说每一个众生的心意自我，每一个众生的思念与思量心的记忆，都是在完整、纯洁的纯生命之光上面，演绎出来的我的幻觉。</w:t>
      </w:r>
    </w:p>
    <w:p w14:paraId="1540AC5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056C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每一个生命，当他的幻觉熄灭的时候，你的心意本质，就是我的纯洁。换句话说，当你们偏离了纯洁，开始有了心意自我的体验的时候，你们误以为你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们是自己，实际上是在你们的自我境界当中，上演着我的生命的流动。</w:t>
      </w:r>
    </w:p>
    <w:p w14:paraId="0CACF91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CAC3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我和众生从来没有分开过，众生也不可能因为你们成为了自己，而迷失我的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限。我是无限、当下、完整、永恒，从来没有刹那间离开过你们，是你们对自我的维护，而背离了神的光，但是光永远不会消失的。当你的心意向神打开了坦诚、真实的门的时候，那个纯生命的苏醒，就会将你们的心意自我，在你苏醒的体验当中，逐渐地褪去，那么你就是我。</w:t>
      </w:r>
    </w:p>
    <w:p w14:paraId="46C7910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1455B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而我呢，却不被自我的形象、心意、人格、境界、思量、感知所局限，我是跨越了过去未来，我是超越了法界智慧，我是呈现在三界六道、十法界宇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宙当中，在每一个刹那当中，承载每一个刹那的，究竟圆满的平等慈悲。</w:t>
      </w:r>
    </w:p>
    <w:p w14:paraId="342A58C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D973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一个众生所见的一切，你所见到的你的自我，你的自我所见到眼前的空间，那个都是同一尊佛，平等悲能承载的你的境界。离开了承载，就没有境界；离开了承载，就没有你，也没有你所谓的世界。或者说，一切刹那相续，瞬间呈现的法界的智慧，三界六道的“见”与“所见”的境界众生的本质，都是同一个悲能的清净、圆满、平等、随顺。</w:t>
      </w:r>
    </w:p>
    <w:p w14:paraId="53BE5A7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25AE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不认为这具身体是我自己，我也从来不认为纯澈生命的究竟智慧的宇宙终极意识是我自己。我是在一切之中，不被一切境界所描述、所挂碍、所阻碍的究竟平等的大慈大悲。什么叫“大慈大悲”？没有对境，称为“大慈大悲”。什么叫“大慈大悲”？在一切境界当中，不为境界所滞留的，称为“大慈大悲”。应无所住而生其心，方便为究竟，这个叫“大慈大悲”。</w:t>
      </w:r>
    </w:p>
    <w:p w14:paraId="1785520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91D7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今天我告诉你们这堂法呀，就是再给你们重复一遍，他的重要性：这个三界之内呀，他是有律法的。就包括我今天这样，已经以纯光无限的天堂，呈现出来终极意识的无限和伟大的，这么一个大修行者，我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在三界内表现出来的这个人体，当我违背了“真实”的这个律法，我瞬间就会被撒谎这因缘，陷入到了心意分别的我执境界当中来，我就从神变成人类了。</w:t>
      </w:r>
    </w:p>
    <w:p w14:paraId="22DCB4F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7A4C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虽然这件事情我没有做，最后我把那个货退掉了。他把那个新货给我寄过来了之后，我还是把那个旧的、有问题的东西留着，我把新货给它退回去了。这个很小的事情，都不足为奇的事，但是他对于我来说，那是致命的。对于我，是致命的——这一念，决定了我是神还是人。</w:t>
      </w:r>
    </w:p>
    <w:p w14:paraId="0E19247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9979B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你们记住这是因果律法——不可以撒谎！你哪怕去跟他打官司呢，它就是一个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块钱东西，我哪怕花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美金跟他去打官司呢，我找律师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起诉他，我说“你质量不好”，没有任何问题的。你花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万，都没有问题的，这个叫“世间法”。你去维持公义嘛，对不对？我支持你嘛。</w:t>
      </w:r>
    </w:p>
    <w:p w14:paraId="1BE05FE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C717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不可以撒谎，不可以撒谎！你不可以因为有了一次可以退货的机会，你把第一个货物，换成第二个货物，给他退回去。虽然你的目的是为了维持一个正义，但是你违背了律法。</w:t>
      </w:r>
    </w:p>
    <w:p w14:paraId="0328E94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ADC0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律法不可以违背的，一旦违背，你就变成人了。一旦违背，我这一念，想要以次充好的，这个撒谎的这一念，会导致我半年时间的病痛——半年时间。就是，你们生病的时候，你们总是觉得在找外面的原因，你知道吗？哎呀，我今天没吃好，我今天穿得少啦，我前两天感冒了，我这两天生病了——胡说八道！</w:t>
      </w:r>
    </w:p>
    <w:p w14:paraId="1126F29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4C49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在如果是纯光的话，光里面是不可能承载阴影的。一切疾病都是在阴影之上，滋生的习气的蔓延。习气的蔓延带动了你的阴影，形成的境界。那个境界的对比好坏，他才会有堕落，有升华。堕落就是疾病，升华就是健康，知道吗？当你内在是纯光的时候，你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可能生病的。</w:t>
      </w:r>
    </w:p>
    <w:p w14:paraId="696606B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1C164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就是因为我那一念，我想以撒谎的这种形式，去维护我想要伸张正义的这一念，这个撒谎的行为，就将我的心意境界，带入到了境界的里面来，将我的心意分别，一下子凝固到了境界里面来。这个境界，无论他是正义的还是邪恶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他的基础是撒谎，撒谎就意味着对神的隐藏。</w:t>
      </w:r>
    </w:p>
    <w:p w14:paraId="728FC1C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94E7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纯澈的，是纯洁的，是干净的，是无所保留的。神是无所取舍的纯洁。祂根本不在意你的善良，也根本不在意你的邪恶，在神的究竟、完整、无限的生命之光当中，只有爱，只有接纳，只有宽恕。祂宽恕善良，祂也宽恕邪恶；祂宽恕正直，祂也宽恕着撒谎。</w:t>
      </w:r>
    </w:p>
    <w:p w14:paraId="501462E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2334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性质，神的性质是不隐藏——祂是大公无私，祂是不隐藏的。你只要违背了这一条，你只要开始隐藏了、撒谎了，你就不再是神了；不再是神了，那就你做什么都是错的。你们要记住我这句话啊。因为这件事情，对于我而言，这个是一个比天还大的事。就他这一念，就决定了我是神还是人，你知道吗？</w:t>
      </w:r>
    </w:p>
    <w:p w14:paraId="7016B11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5A2D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不再是神的时候，你做什么都是错的！你做什么都是错的，你知道吗？你维护正义呢，你维护真善美呢，你维护真理呢，那个都是错的。因为神是纯澈的纯洁，祂是无所作，祂什么都没有作过。或者说，一切众生的作与所作，在神那个地方都是错的。佛是无作人，明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</w:t>
      </w:r>
    </w:p>
    <w:p w14:paraId="5493FA6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F9158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换句话说，当你不再隐藏，当你以一个神的纯洁、公正、清白，去面对这个世界的时候，你做什么，都是对的。我为了伸张正义——这个东西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块钱，但是它坏了，我要去跟他打官司，我花了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万美金，去跟他打官司，我要把他搞到破产，没有错的，没有错！</w:t>
      </w:r>
    </w:p>
    <w:p w14:paraId="2DBBE86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ED99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你不要看它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块钱，但是这个东西质量不好，他欺骗消费者。我不撒谎，但是我要讨回公道，无论是为我，还是为谁讨回公道。因为我的初发心是公心，我没有撒谎，没有隐藏自己的这个私心的索取在里面，我花了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万美金，我倾家荡产去跟他打官司，无罪。你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做的是对的。因为你的心是为公的，因为你没有撒谎。这个就叫“律法”，知道吧？律法是非常森严的！</w:t>
      </w:r>
    </w:p>
    <w:p w14:paraId="467EFFA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2181A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那个地方，你打官司和不打官司，是一样的，祂看你的心有没有隐藏。这个是特别可怕的一件事情。你的心有隐藏，哪怕你打着是“利国利民”呢，打的是“为民除害”的这个名头呢，你的心对神一旦隐藏，你就变成了跟神对立的生命，那就是鬼魂。一切境界众生，在神的境界当中，都属于鬼魂。</w:t>
      </w:r>
    </w:p>
    <w:p w14:paraId="4D78C0E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D762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刚才我所说了，就是在当人的这种灵魂感知领域呀，跟这个最基准的生物信息记忆结合在一起，他就会浮现出来，微电流形态的那种能量生命境界的时候，这种能量生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命境界的不断地递增，不断地演化，不断地相续，就会形成了具有整体意识的，能量的宇宙系统。</w:t>
      </w:r>
    </w:p>
    <w:p w14:paraId="49FB536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C1D1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这个宇宙系统，目前人类只能认识到，这个宇宙系统最接近于现象界的，也就是最接近于意识层次的，那一层整体能量的宇宙体系的境界，那层境界被称为“量子”，被称为“量子境界”。</w:t>
      </w:r>
    </w:p>
    <w:p w14:paraId="50B5DB4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AAC7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认识到了量子纠缠，认识到了测不准原理，但是他只是这一层意识能量领域的，最表浅的、最接近于经典物理认识到的能量运行规则模式的，那层能量体系。把这一层由灵魂感知，派生出来的，跟生物信息记忆结合而成的，微电流的能量宇宙体系的境界当中，浮现出来了……</w:t>
      </w:r>
    </w:p>
    <w:p w14:paraId="0DA6C0A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A5AE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我一讲到空间的话，我就说不出来话，因为那个空间太庞大了，你知道吗？他浮现出来了无穷无尽、致密的，就像是一个海洋当中，蕴含着无穷层次的、不同密度的水流形成的，不同层次的暗流形成的，整体海洋的概念。</w:t>
      </w:r>
    </w:p>
    <w:p w14:paraId="46BF2B2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E6ACE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里面，他就又蕴含着，过去在人类这个太阳系范围之内，有曾经的那些微观能量构成的，太阳系范围的这种过去人类的形态。而过去人类的形态消灭了之后，过去人类的那种心识的自我认知，形成的思量心的记忆，在这个微电的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宇宙当中，所存在的众生的共业记忆，形成的饿鬼道的世界里面，我能看到的啊，我所看到的那个就是……</w:t>
      </w:r>
    </w:p>
    <w:p w14:paraId="6284669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61C4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这个宇宙空间，我只能大概跟你们说一下吧。你们知道人类现在认识到的这个地球啊，银河系呀，我们把他通称为“物质时空”。物质时空可不是只有这一层，他不是只有这一层分子构成的，我们看到的桌子呀，看到的大地呀，看到的星球啊，看到的就是我们所说的地球，跟地球相对应的，不是有太阳啊，有月亮啊，有火星啊，有整个银河系吗？有太阳系这个境界相对应的银河系嘛，他都是由一层的分子结构，构成的一个物质现象嘛。</w:t>
      </w:r>
    </w:p>
    <w:p w14:paraId="1DCB449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2D53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咱们整个人类，是活在这个物质现象里面，对吧？而这个物质现象，他可不是凭空出现的，他有一个能量不断叠加的过程，对不对？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分子以下有分子结构，分子结构以下有原子，有这个电子、光子，等等等等。</w:t>
      </w:r>
    </w:p>
    <w:p w14:paraId="5F8B0EC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1BF2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我们人类现在所能够认知到的量子领域，距离那个灵魂感知之间的这个境界，目前的人类现在科学，是没有办法去探测的。你只能探测一个点，你不能探测他整个的面，对吧，是吧？</w:t>
      </w:r>
    </w:p>
    <w:p w14:paraId="47D022F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A8D9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个点的横向啊，就说是我们从认知量子宇宙的那一个点，那一个点的延伸下去，中间有着无穷无尽的、庞大无限的，这种具有生命性的能量宇宙。他实际上就是我们的灵魂感知，跟生物信息结合起来，呈现出来的微电流形态的，那种量子纠缠领域的整体生命境界。</w:t>
      </w:r>
    </w:p>
    <w:p w14:paraId="5976993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1D2F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一切物质都是生命！你们记住了，这是个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，这个不是我在这儿胡编乱造。一切物质到了量子领域那个层面，他都是生命了。那个生命就是由众生的心灵的认知背后的感知，与构成认知的基准的生物信息的记忆结合，形成的微电流的生命境界，浮现出来的能量形态，对。微电流的生命境界，浮现出来的整体具有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识的生命的境界，就是人类所能探测到的，人类现在所能探测到的量子纠缠的领域。</w:t>
      </w:r>
    </w:p>
    <w:p w14:paraId="33680A3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5D368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为什么会纠缠呢？为什么在这个地方，你改动一个，在地球上改动一个量子形态，就说横跨整个银河系的另外一面，另外一个量子形态，都同时会发生改变呢，为什么呢？因为他们是同一个生命的不可分。就在量子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域里面，他是同一个生命整体，不可分的生命境界。所以他的一切的生命现象，背后内涵核心是同一个生命的同一个意识。这个意识可不是宇宙终极意识啊，那个相差十万八千里呢。</w:t>
      </w:r>
    </w:p>
    <w:p w14:paraId="4800A7C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0C6D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就是这个意思，就说是我们人类是活在现象当中的，而接触到量子领域里面，你就可以接触到了，接近于灵魂世界的，那些生命的内涵和体验了。在接近于灵魂感知境界的，那种微电流的能量的境界生命当中，有着这个地球、这个太阳系、这个银河系的，整个的形成的过程。他有点类似于什么呢？他有点类似于……</w:t>
      </w:r>
    </w:p>
    <w:p w14:paraId="56483E1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3672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我跟你们这么讲，你们大概……就说是，跟你们说一个那个啥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吧，跟你们说一个，你们大概能够……因为说是你们人类的思维，他是很粗浅的，你们不可能有多维度的这种思维的容量，我大概给你们描述一下啊。</w:t>
      </w:r>
    </w:p>
    <w:p w14:paraId="481918B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6CEC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不知道你们学过画画没有啊？你看咱们要画一幅油画，那个油画，它不是层次感很强吗？他有前后的这种空间明暗的对比，还有结构和表现的对比，它都是由基准的素描骨架，一层一层叠加的，是吧？</w:t>
      </w:r>
    </w:p>
    <w:p w14:paraId="1CC739A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C811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现在存在的这种现象界呀，在灵魂感知领域和这种生物信息结合，形成的那种量子的微电流的整体的领域里面，他就已经形成了，或者说是正在形成，或者说已经形成完了，在同一个量子的整体生命境界当中，有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同样的地球、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同样的银河系、同样的太阳系的，那一个现象、那一个范围之内星体的现象的形成。但是因为他是个量子，量子那种整体境界领域里面的，不同空间的发生。</w:t>
      </w:r>
    </w:p>
    <w:p w14:paraId="6EF0D74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0623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这个我又没办法给你们讲了。因为你们不知道，为什么在同一个空间里面，在同一个大的空间里面，会有不同的时空的时间存在的。这个又很难让你们去了解了，但是以后人类会知道的。</w:t>
      </w:r>
    </w:p>
    <w:p w14:paraId="6043B4B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88BD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，在海洋里面有暗流，你知道吗？在同一块大海的这个区域当中，是有暗流的。有的暗流是往东，有的暗流是往西，这个暗流就是不同的空间。不同空间当中，他的时间概念是不一样的。不同空间当中折射出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一道光，是不变的，就是在量子领域里面，那个空间的性质是不会变的。</w:t>
      </w:r>
    </w:p>
    <w:p w14:paraId="4B98F21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8C77C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空间的性质呢，就是灵魂感知力当中蕴含的见精。就是众生的“眼耳鼻舌身意”“色声香味触法”，六根六尘六识里面那个“能见”的清澈，就是见精的清澈不会变。那个就是照入到了，感知能量的世界当中的，决定所有空间存在的，那种空间的性质。那个空间清澈的性质，他是不会变的。</w:t>
      </w:r>
    </w:p>
    <w:p w14:paraId="38DB1CA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7F27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哎呀，这个不是我不想说，而是我没有办法一口气、一句话，涵盖所有空间，我只能一层一层地讲。所以我现在就只能讲性质，而不能讲具体的内涵。什么叫“空间”？我再给你们重复一遍，空间是你的心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灵认知，对所认知分别的确定。我认知到这个东西是存在的，当存在的这一瞬间，这个确定感局限了认知的清澈，这个清澈就凝固为了空间。</w:t>
      </w:r>
    </w:p>
    <w:p w14:paraId="054D7C0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ACB6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你这个认知，对于所认知的确定之前，他认知背后是灵魂感知，延展到认知确定的整个过程。他是以微电流的形态，呈现出来的量子领域的，这种具有意识的整体的能量宇宙。这种整体的能量宇宙呢，他是不可分的，他是具有意识的，这个就是量子领域里面的测不准的宇宙。</w:t>
      </w:r>
    </w:p>
    <w:p w14:paraId="3579886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3BA4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测不准的宇宙呢，他里面有无限细腻的，细念和习气形成的层次的划分。而细念和习气呢，他不是只有一层细念和习气，而是无数层的细念的分别，聚合的习气的记忆，形成的境界，形成的生命境界。而生命境界，会随着生命境界接近了见精的纯澈，而显现出空间的迟缓。他越纯洁，他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时间越慢；他越是复杂，他沉淀的习气越多，他的境界越复杂，牵动细念的分别越快速，他里面的时间就越快。</w:t>
      </w:r>
    </w:p>
    <w:p w14:paraId="7CBE193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A7AF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那道见精的光，透过慢的时间，呈现出来了时间的流速非常地缓慢，基本上没有时间概念。那个见精的纯澈渗透到了分别细念非常快，那个习气的记忆非常复杂的生命境界的空间，他的时间就会过得非常快。</w:t>
      </w:r>
    </w:p>
    <w:p w14:paraId="0FAC5F3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DF37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道整体的感知领域里面的那个……就量子领域里面那个整体的、具有生命意识的、能量体系里面的整体的宇宙，是由生命信息、感知领域聚合、结合，形成的能量的整个境界当中，他蕴含的那个见精，他是不变的。那个整体的见精，渗透在一切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和一切众生的生命境界当中，他是不变的。</w:t>
      </w:r>
    </w:p>
    <w:p w14:paraId="1201C2F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17A6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那个不变的见精，透过了空间，透过了时间，就在不同的空间和不同的时间当中，折射出来了，与我们人类所认知到的这个现象世界类似的，那个境界当中的，这个宇宙的形态来。</w:t>
      </w:r>
    </w:p>
    <w:p w14:paraId="15E1F19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FD6FA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哎呀妈呀，累死我了，说这种话……我看的本身，他不费劲，我要把看到的东西，把他表达出来，就很费劲，你知道吗？因为他不是人类所能够想象到的这种宇宙结构。</w:t>
      </w:r>
    </w:p>
    <w:p w14:paraId="70B1AFB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AFBD7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就说一个更粗俗的话，我们人世间看到的现象世界，在量子领域的那个具有意识的整体宇宙的范围之内的，不同的时空当中，也有他的倒影。或者说，我们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人类的现象宇宙是那个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地方的倒影。你也可以说，我们这个现象世界发生的一切，在那个境界当中，在量子领域的那个宇宙时空当中，因为他时间的速度不一样，他已经发生完了，你知道吗？在那边已经发生完了。</w:t>
      </w:r>
    </w:p>
    <w:p w14:paraId="5004C6A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463D6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我把那边的那个宇宙，就说我把他形容为一堆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管。就是，咱们到建材市场，去买那个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管啊，就咱们家那个大管子，用来通那个下水道，或者用来装电缆那个白色的大管子。它一堆，一堆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管聚集在一起。你把他想象成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管，但是这些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管，它是透明的。它是一堆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管，几万个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管构成的一面墙。</w:t>
      </w:r>
    </w:p>
    <w:p w14:paraId="3BAE637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BD92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这个管子本身是透明的，这个管子它透明的壁，那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个叫“空间”，就是你的灵魂的那种感知，受到生物信息的这个……就是与生物的基准信息结合，就是被业障、被业凝固的认知，那个认知就称为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管的这个管体。这个管子都是透明的，每个管子和每个管子之间，它都是紧密联系在一起的。所有的多少万个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管，构成了这个量子领域的整体宇宙的范围。</w:t>
      </w:r>
    </w:p>
    <w:p w14:paraId="2935803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54EF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而管子呢，上面有一道光，照射在所有管子里面。这个管子就是灵魂感知当中蕴含的见精。这个光呢，透过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管的这个管壁——就说是认知形成的空间，照射到管壁里面的不同的管子的境界当中去。</w:t>
      </w:r>
    </w:p>
    <w:p w14:paraId="093268E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EB78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管子，它很干净，那个光照进来之后，那个很干净的管子里面的境界呀，他基本上是不阻碍光的，光当中是没有时间的，所以说他照进这个管子里面的时候呢，这个管子里面的微尘啊，色泽啊，他对光并没有牵引，没有摇曳，所以这个管里面的时间，基本上是不动的。</w:t>
      </w:r>
    </w:p>
    <w:p w14:paraId="7A03F24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71D8F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所以这个不动的时间，就意味着什么？就意味着一切其他的所变动的时间的过去和未来，在这个管子里面，都会同时发生的。因为所有的管子都是同时存在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的嘛。这个管道的周围，有的管壁那个里面的境界，他不是非常地细腻，流速非常快嘛，因为他的颜色很多嘛，他牵引那道光，在那个光照到这个管壁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里面来，被这个管壁里面的细念和习气的尘埃，牵动得很复杂，就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秒钟多少万次那种变化的时候，而这个空间的光，是基本上不被灰尘所牵引的，所以说这个管子里面发生的一切，在这个管子里面是同步所浮现出来的。</w:t>
      </w:r>
    </w:p>
    <w:p w14:paraId="1E9D79D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57D51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基本上没有时间的概念的空间当中，其他世界所发生的一切，过去和未来，在他当中都会反射出来。因为他们是同一道光，照射在不同的管壁当中。所以说，当你进入到那个超越了时间的空间的认知，所浮现出来那种量子领域感知的空间当中去，整个的能量宇宙，整个的人世间的过去未来，包括过去人世间的文明，包括过去太阳系的文明，包括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银河系的文明，你都是可以看到的。</w:t>
      </w:r>
    </w:p>
    <w:p w14:paraId="3697B99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B7999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这里面基本上没有时间，你知道吗？基本上没有时间就意味着，有时间的一切的空间的过去、现在和未来要发生的一切，在你眼前是同时呈现，同时出现，同时存在。这个就是所谓的“不同的空间”，你知道吗？所以我才知道人类未来的科技，将要走到什么地方。</w:t>
      </w:r>
    </w:p>
    <w:p w14:paraId="1F8C177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DE3F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我再跟你们说一下啊。人类的文明啊，在未来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年之内啊，将会逐渐地被外星文明所取代。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年之前，人类的所谓的这个人伦文化、人伦文明，就会被科技所取代的。</w:t>
      </w:r>
    </w:p>
    <w:p w14:paraId="7ECF2E2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9990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这个没有什么好与坏之分啊，我只是说这个外星人的文明的起源，在什么地方呢？这个就牵扯到另外一个故事了，就是他们是来源于……人类不是存在现象界吗？人类是在现象宇宙当中吗？在现象宇宙和量子领域的那个生物信息宇宙当中，这个相接处啊，他有一个距离的。就是从经典物理到量子领域里面，有一个时间和空间的跨度，一个距离。他们是来源于从量子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域，到现象世界的，应该是第二层。就是从量子领域到现象世界，他有个跨度，这个跨度里面……对，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就是第二层。</w:t>
      </w:r>
    </w:p>
    <w:p w14:paraId="6FE18BA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B81A6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以量子领域为基准，然后第一层，就是量子领域里面呈现出来的能量的变化形态；然后第二层，就是凝固形态；第三层，是凝固形态之后，浮现的这种物质的运行规则；第四层，是物质的运行规则，形成了物质的能量的一种固化的状态；第五层，是固化状态的相对，形成的现象；第六层，是现象的表现，形成的物理的定义；第七层，就是物理的定义与现象组合，形成的现象境界的描述，这就是我们看到的世界。</w:t>
      </w:r>
    </w:p>
    <w:p w14:paraId="43D8CD6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DFF2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他大概就是在第二层。第二层的这个文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明，他可以向内去寻找那种量子领域里面的，就说是感知领域和生物信息结合形成的，量子纠缠领域的那种生命性。他们的科技，具有物质生命性的。</w:t>
      </w:r>
    </w:p>
    <w:p w14:paraId="1E416CB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5106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毕竟是在量子领域基准之上的往上，就是往表面的第二层，所以他往下，进入到量子领域的那种科技的探索程度，是受到他本身身体的这种局限的。所以他们能探索到量子领域内在的不深的领域。所以说他们的科技，是可以穿越这种物质空间的。但是他穿越的这个空间层次不深，所以他穿越的宇宙的范围他不广，你知道吗？</w:t>
      </w:r>
    </w:p>
    <w:p w14:paraId="2A82604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3A9F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哎呀，我一讲到这个时间和空间啊，我就没有办法讲，就是我一下就被堵住了。因为时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间和空间，他不是只有一层，他是无限层的。就他们可以探测的宇宙的这种，在量子领域之下的空间范围很有限，大概就探测到了四五层吧，到头了。</w:t>
      </w:r>
    </w:p>
    <w:p w14:paraId="158BD7A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CC54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探测到量子领域里面的四五层的，这种量子领域里面的，物质运行的规则和物质具有生命性的境界的这个地方，就已经可以转换物质的形态，在现象化的经典物理的能量的状态当中，穿梭自由了。但是这不是他们的主要目的。</w:t>
      </w:r>
    </w:p>
    <w:p w14:paraId="2088598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F871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第二个的话，这个是地球，这个是月球，在月球的，应该就是我们在地球上看到月球，在月球的右手的后方，有一艘飞船。这艘飞船的话，就说是，体积很大。就是具体的，我也没有换算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过，就是它是一个……它相当于是一座外星人的城市。它可不是只有一层啊，那层飞船有着好几层，它就像是一个立体的城市一样。</w:t>
      </w:r>
    </w:p>
    <w:p w14:paraId="7F4EE25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DDAA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那个飞船是具有吸光的那种能力的，所以说是，你用光其实很难去照到它。但是以后人们的科学会发现，当人类地球上的探测，无论是探测波也好，还是光线也好，到那个地方就会被挡住的。就是光线，它应该是有穿透性的，是吧？但是到了那个位置的时候，你们就发现它好像被一个无形东西挡住了，就是被那艘飞船挡住了。</w:t>
      </w:r>
    </w:p>
    <w:p w14:paraId="15CB0C2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9EA7F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目前地球上的所有的科技，都是来源于他们的实验。他们想干什么呢，这些所谓的外星人？他们在不同的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星系，在不同的地外文明当中去探索，他们是想用他们的科技手段找到神。很简单，但是他们不是这么说的。但是他们的目的，是想要探索这个宇宙最根本的生命的实相。</w:t>
      </w:r>
    </w:p>
    <w:p w14:paraId="469F4AA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F0BC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已经探测到了，能量是具有生命意识的这一层范围了。但是他们并不知道，感知领域之下，这个量子纠缠领域的背后，究竟是什么样的力量，在掌控着宇宙的一切。或者说，他们想要穿越一切时间和世界，看到生命尽头的实相，他们在寻找神，你知道吗？但是在他们的概念当中，他们是在寻找这个宇宙终极的主宰者。</w:t>
      </w:r>
    </w:p>
    <w:p w14:paraId="3E72E25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1639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或者说，他们想用科技，想要通过科技，来还原宗教。或者说，他们想要通过科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学技术，来穿透宗教那些玄学深奥的哲理，让生命的本来面目，以能量的公式呈现出来。他们想寻找一条以能量还原纯光智慧的过程。但是我看这个很难达到。</w:t>
      </w:r>
    </w:p>
    <w:p w14:paraId="2B37799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083D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因为灵魂感知啊，灵魂感知和生物信息结合的这个地方啊，这个是神和人结合的一个……就像那个鞋，鞋底跟鞋帮结合那个地方，那个地方就是到了人类，包括外星人的，生命境界和科技手段的顶点了。</w:t>
      </w:r>
    </w:p>
    <w:p w14:paraId="680F0E8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ADEE3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物质是不可能认知光的，就好像人类的心意，人类心意的分别，你不可能认知心意内蕴含的那种纯澈的见精的。你能感知到见精，但是你不可能用你的认知去认识到见精。他是两种性质的生命，两种属性的生命。</w:t>
      </w:r>
    </w:p>
    <w:p w14:paraId="3F98C09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26B4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，就说整个人类，就是在人类的这个量子领域里面，蕴含着几种生命：人类、饿鬼道的生命、外星人，还有地狱道、畜生道，还有平行空间——就是阴间啊，阴间就属于平行空间嘛。还有平行空间里面的，就说是同等的感知灵魂和生物信息交融的，那种量子纠缠领域里面形成的平行空间的，就说是你这具肉身之下的那个细胞的，怎么说？就是你的思量心在量子领域里面，投射出来的自我的记忆，那个地方就是平行空间。</w:t>
      </w:r>
    </w:p>
    <w:p w14:paraId="5D7A62A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67A2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一切空间都是你思量心的记忆和习气的分别，形成的境界。包括现在此时此刻你在人间的这个肉身，他也并非是真实存在的。他是你的思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量心的习气的记忆，聚合你的意识的观念，投射在认知空间当中的境界。你的身体是你心灵的境界。</w:t>
      </w:r>
    </w:p>
    <w:p w14:paraId="4E29F95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EAAF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你的这个境界形成，他可不是凭空出现的。他是由你思量心的习气的记忆，聚合你的意识的概念，形成的心意分别投射的境界。这个心意分别投射的境界当中，他就会有那个境界，在不同的层次当中，在同一个认知当中，投射出来不同层次的境界。那个境界就叫“平行空间”，那个境界当中有不同的你。</w:t>
      </w:r>
    </w:p>
    <w:p w14:paraId="54026A7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B977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为什么你的情绪会起伏？为什么你的心思停不下来？为什么你的自我思量的认知，一刻不停地在川流？为什么你会突然间感觉到，或者说是想到什么东西？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不是这层空间的你在想，而是平行空间的你的自我思量的记忆的习气，在同时浮现。</w:t>
      </w:r>
    </w:p>
    <w:p w14:paraId="66AFC06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5CE9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PVC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管，相互的管壁，它会互相影响的。但是这些管壁本身，都是源于同一个空间，就是你的心灵认知。而那个同一个空间之下，还有着更加细腻的、无限的，构成那个认知的更深层的细念的空间。那个空间就是我们人类所说的“灵魂的世界”。</w:t>
      </w:r>
    </w:p>
    <w:p w14:paraId="6584660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A0FB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灵魂的世界里面的话，因为他是具有生物体验的，具有生物性的体验记忆的，所以我把他通称为“人类”。那么，他就包含了饿鬼道、人类的这种灵魂平行空间，以及外星人。超出这个空间，超出这个体验之后，他就变成了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道。因为天道众生的话，他是由光构成的。而光里面他会有人类的，就是内心的这种认知存在，但是他的自我体验会很淡漠。</w:t>
      </w:r>
    </w:p>
    <w:p w14:paraId="6B492FF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25D8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已经超越了人的范围，他变成了天人的范围。他就超越了由人的这种灵魂的感知，与生物信息结合的这种能量的范围，他就变成了感知领域里面的范围。感知领域里面的范围的话，他是渗透在量子纠缠的这个能量的宇宙里面，但是他却不被这个能量的这种具体的形态，所局限、所牵引的，所以他处于天的范围，他属于天上的范围。</w:t>
      </w:r>
    </w:p>
    <w:p w14:paraId="488A66B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4867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我跟你们说这么多啊，就说是想告诉你们，就说人类的科技啊，目前、将来的发展啊，他是会认识到神的。但是人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类的这个科技所能认识到的神啊，他实际上是属于灵魂的比较低层次的，中下层次的。高层次的，他已经超过了认知的手段了。就进入到了灵魂感知那个领域里面，他就不是那个生物信息和灵魂交界内的这层生命，所能认知到的范畴。就好像是用人类的技术去认识纯光一样，你只能认知到纯光的存在，你不可能成为纯光本身的。纯光，纯粹的光，那个是神。</w:t>
      </w:r>
    </w:p>
    <w:p w14:paraId="5CF7CF0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E688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神跟人不是同一种物品，就像你们跟蚂蚁、跟蚯蚓、跟微生物不是同一种物品一样，他是不同的属性的。在神来看，在神的那种境界生命当中来看，人类这个地方，他才是迷信的。</w:t>
      </w:r>
    </w:p>
    <w:p w14:paraId="6E8C192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AE6D9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人类这个地方，包括外星人的文化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，就好像是用阴影的描述，去还原光明的性质一样。就是我试图用阴影的不同的对比，试图用阴暗的不同的形态，去阐述光明的存在，这是完全不可能的事情的。</w:t>
      </w:r>
    </w:p>
    <w:p w14:paraId="31AE6A0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278A2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讲的这东西，他又不是迷信。因为过去我没到这个地方，所以说我只能讲一些第一义的这个属性啊，法义啊，智慧啊，通过那种严密的智慧和逻辑的阐述，让你们知道，人类的存在和整个三界六道众生的存在，包括人类怎么解脱。而现在不一样了，现在我已经讲到人类存在的内涵当中了，因为我在进步嘛。</w:t>
      </w:r>
    </w:p>
    <w:p w14:paraId="06EAF52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CC630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就一个人的修行圆满，他一定是从神到人的过程，每一步你都知道的，包括从神变成人的每一个步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骤。当你知道神和人之间，过渡的每一个步骤，你一定可以解释另外时空的存在的，因为时间和空间，是人的心识，投射出来的境界。</w:t>
      </w:r>
    </w:p>
    <w:p w14:paraId="01FF559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434B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说的话，就是越来越具体，我也说的东西，就越来越小心了。因为说错一句，那么可能说是，以后人类想要通过今天修行者，留在地上的这个法门，去觉醒你生命的原始啊，他可能就错一个概念，可能就失之毫厘，谬之千里了。</w:t>
      </w:r>
    </w:p>
    <w:p w14:paraId="59E616C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05EFF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我跟你们今天讲这堂法的目的呢，不是为了告诉你们，神有多么地伟大。就是神的伟大，不是人类可以想象的。你们所能够想象当中的伟大呀，一定有对比，一定有对比，没有对比的话，就没有伟大，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对于你们而言。</w:t>
      </w:r>
    </w:p>
    <w:p w14:paraId="5DD4D99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C222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对于你们而言的话，就说是，比起人类更伟大的就是神；比起神更伟大的，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可能就是天堂；比起天堂更伟大的，可能就是佛、大菩萨；还有比佛和大菩萨更伟大的，那个就是悲能。你们人类一定是有对比的。有对比，就不存在伟大。</w:t>
      </w:r>
    </w:p>
    <w:p w14:paraId="6BA67FF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880C1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伟大是什么呢？真正的伟大呀，就是平等。究竟的、圆满的平等，那个是不可思议的、亘古未来未曾变易的伟大——平等，在一切生命境界当中，融化一切生命境界，在众生心意分别的恐惧当中，接纳恐惧，却不被恐惧所挂碍、遮蔽的清净、平等，那个是如来的大慈大悲，那个叫“伟大”。就是不可被形容的，不可被分别的，却在一切形容和分别当中，如如不动、无来无去的，那个叫“伟大”。云何说法？不取于相，如如不动，是名说法，那个是真正的伟大。</w:t>
      </w:r>
    </w:p>
    <w:p w14:paraId="17455ED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55C9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但是中间那个过程，那个是要经历很漫长的过程。但是我今天就跟你们讲，今天我给人类留下一个路标，就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修行达到我这样的，就是一半对一半的，就是我现在一半是神、一半是人的这个时候，最关键最关键的啊——不可以撒谎，你可以做一切事，不可以撒谎。</w:t>
      </w:r>
    </w:p>
    <w:p w14:paraId="74CED77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BCCD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去为了一个你所谓的公义，去打官司去。你可以去请律师团，去到那个电视台曝光，你可以满网络地去跟别人争个对错，争个你死我活，没关系。不可以撒谎！撒谎就等于触及了律法，撒谎就是你维护了自我的私心。私心就意味着自我心意的凝聚，自我心意的凝聚就意味着，你的心扉向神关上了门。神的光，就没办法照进你的心意自我，你的心意自我就会变成了三界内的境界生命，境界生命通属于鬼魂。就这一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之差，你就从神变成了鬼。</w:t>
      </w:r>
    </w:p>
    <w:p w14:paraId="315D1B6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F1486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法的这个核心就是，律法是不受神的意志为转移。律法，就是法律，衡定一切三界内的生命。这个律法是什么呢？真实，无私。这个就是律法，他对于神都是有制约作用的，不要说你一个小小的人了。</w:t>
      </w:r>
    </w:p>
    <w:p w14:paraId="5274BA7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34A6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对于人类来说，我今天讲的话都很可笑，因为人类哪天不撒谎啊？不撒谎，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你怎么活下去呀，对不对？但是我不管的，我给你讲法，不是为了让你们活得好，让你们活在人世间获得更多利益。我讲法是给未来的神灵，留下一条回归天堂的道路。</w:t>
      </w:r>
    </w:p>
    <w:p w14:paraId="5BE9B74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289CD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你能达到，那个是你的荣幸，对吧？你活了几十年，你从一个待死的鬼，将来必死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的鬼，变成了一尊神灵，从死亡当中能够穿越而去。你做不到，那是你自己的选择，那不是我让你做不到的。我把标准告诉你，做不到那是你自己的事情。</w:t>
      </w:r>
    </w:p>
    <w:p w14:paraId="2115EEF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CAA0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今天，我用我的惨痛教训，告诉你们的：你不要小瞧这一念。这一念，我虽然没有落实，我虽然悔改了，并且我用这一念讲法了，在未来我依旧要承受这一念给我带来的，半年的这种病痛的折磨。你没有办法的，你已经形成了，你已经形成这个念头，并且你做了，虽然你悔改，虽然你忏悔了，他这种业依旧会浮现的。</w:t>
      </w:r>
    </w:p>
    <w:p w14:paraId="0692DE6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9E5F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你以为这事，是我今生所作出来的撒谎的这一念吗？不是的。这是我累生累世灵魂的过去，所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撒谎的习气和记忆，在今天这空间当中，兑现出来了这么一个撒谎的决定。我幸亏忏悔了，我幸亏阻止了，我幸亏曝光他了。在我曝光他的同时，我累世劫因为撒谎形成的境界，在那个境界当中，维护自我那个习气概念的记忆，就在消散当中。这就是我为什么向你们今天讲这堂法的原因呢。</w:t>
      </w:r>
    </w:p>
    <w:p w14:paraId="38A6F29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572D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踩着自己过去的错误，从我过去轮回的心意躯壳当中，又解脱了一层。换句话说，我见精的纯洁，又在我人格自我的心意记忆当中，又推进了一层。这层心意记忆被我检举了，被我曝光了，被我融化了，被我忏悔了，那么当他消散了之后，就是由见精，取代了心意维护自我形成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一层人格。</w:t>
      </w:r>
    </w:p>
    <w:p w14:paraId="070419E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62340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这一层人格，就是这一层人格形成的，过去的宇宙体系的无限的过去，和人格存在的维护自我的，无限时空的这种私心杂念，就在我今天跟你们讲法的时候，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在我曝光他、检举他、坦白他、忏悔他、宽恕他的时刻，他们就已经在坦白、真实当中，被神纯净的见精，和见精传递出来天堂那无限的爱与温暖，所净化、所融化、所超度、所光化了，他们就被我救赎了。</w:t>
      </w:r>
    </w:p>
    <w:p w14:paraId="2973594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48CA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之前，让我去撒谎的那个人格自我的索取，和让我感受到惴惴不安、忐忑不安那个负罪感，在此刻，在我曝光他们、检举他们、忏悔他们的时候，他们就会被我内在的爱、温暖、纯洁的生命，所救赎，所净化，所烧融。他们曾经所在的空间，就会被见精的纯洁、清澈和纯生命的爱与光芒所取代。这就是整个人的修行过程。</w:t>
      </w:r>
    </w:p>
    <w:p w14:paraId="00049B5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7323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为什么说，一个人一定要定期地忏悔——定期，就是你这半个月、一个月，一定要定期地忏悔呢。因为人类的自我，是所有负罪感的总和。你要是内心里面，心识的记忆当中，思量心的体验当中，没有任何罪咎感，你的心意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可能有人格自我的概念的。你的人格自我背后内涵的境界，就是神的纯洁与无限。你不会有自我的，你只会有神的光，神的光呈现出来的温暖无限的自由，和纯生命的亘古永恒的伟大。你是终极意识呈现出来无限宇宙的巍峨，你唯独不可能有自我感受的记忆。因为自我感受的根本，是在于你心灵思量心当中，对罪咎的储存的记忆。</w:t>
      </w:r>
    </w:p>
    <w:p w14:paraId="33DD4B6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1BE2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跟神啊，神就是纯洁的无私，人就是维护自我的恐惧，这两者就是光与阴影的关系。所以说，你要是选择了神，你就要曝光你自己，不爱你自己；你要选择了人，那么神就消失掉了。人嘛，只要你是人，生老病死，那个就是你的宿命——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要怨怪任何人，不要怨怪神，那是你自己的选择。这是我说的话：律法，任何人都逃不过去的，包括我。</w:t>
      </w:r>
    </w:p>
    <w:p w14:paraId="17099A7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6AF9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你想我今天的修行，已经到了何等的地步了，我不是人类所说的“神”，我是人类所说的、所指的那些“神”的王的王，我没有形态的。换句话说，三界六道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在见精所浮现的灵魂宇宙当中，那些最终极的那些律法神、那些造物主，我是他们心目当中的传说，我是他们境界当中的生命天堂的主人。</w:t>
      </w:r>
    </w:p>
    <w:p w14:paraId="723A820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9B286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一个不可以用“伟大”来形容的，终极意识的浩瀚，因为人世间这个自我人格的一念之差，想要去维护、伸张我的正义而撒谎的这一瞬间，我就成为了维护谎言的一只鬼！那一刻真的是把我吓得魂飞魄散，真的。</w:t>
      </w:r>
    </w:p>
    <w:p w14:paraId="6069B39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1B55D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我为什么要向你们坦白这件事？这件事情的话，说出来都是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很可笑的。就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多块钱啊，我这么堂堂正正的一个……我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多岁的一个人了，我要为这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美金，当着这么多人的面去忏悔，这是一件多丢脸的事啊！可这件事情对于你们来说，好像是无所谓的事，对于我这样的生命来讲的话，那是决定生和死的事。就是越纯净的生命，祂越是不能够犯规的。</w:t>
      </w:r>
    </w:p>
    <w:p w14:paraId="7DB9C6F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3D19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你们的底色是黑色的，好的一点是灰色的，上面沾一点灰，无所谓的事，你知道吧？我的底色是透明的，沾一点灰，就会被无限放大的。所以我为什么要忏悔呢？因为我承担不起这个代价，我承受不起这代价。</w:t>
      </w:r>
    </w:p>
    <w:p w14:paraId="225C8D7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ABA82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今天我去请律师，我花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万美金，去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跟这个人打官司，没有任何问题的。无论说是我是要伸张正义呢，无论说是我是要维护消费者的合法权利呢，我跟他打官司，我花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万美金，让他赔我这么一个小小的玩具，这个玩具才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美金。我花了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万美金让他给我赔了一个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块钱小东西，我出了心中一口气，没事，这就是理所应当的，因为我没有撒谎，你知道吗？</w:t>
      </w:r>
    </w:p>
    <w:p w14:paraId="7B5EDA8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F2384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就是因为我要以次充好，以买了一个新东西的这个合理的购物期，去替换掉我过去的一个旧产品，这个叫昧着良心的事，你知道吗？哪怕我的根本的动机，是为了伸张正义，维护我的合法权益，但是我隐藏了事实真相。这个撒谎的行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，会将我人格背后的神灵，彻底隔绝在我人格维护的阴影当中，我就变成了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境界众生，境界众生的性质通称为“鬼魂”。无论是人类、外星人、平行空间的你，还有那些饿鬼道的众生，通称为“鬼魂”。这是很恐怖的事情，对于我这样的生命那是很绝望的事。</w:t>
      </w:r>
    </w:p>
    <w:p w14:paraId="676596F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5E65A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今天我跟你们讲这堂法，是在重申一下人间的律法。律法是不可以触犯的，不可以的。律法就是真实，你要真实地面对你的动机，不可以撒谎，撒谎了你就彻底完了，你知道吗？只要你不撒谎，只要你不隐瞒，神的光，祂永远在你内心的纯洁当中、真实当中透出来。无论你做还是不做，你都无所谓的。你跟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打官司，打得鸡飞狗跳，你是卖房子卖地呢，没关系的，神当中是没有你的生死轮回的。但是你必须保证你心灵，对神是永远敞开的真实与纯洁，神才可能救赎你的这种在生命境界当中，凝聚而成的人格自我的习气与细念的分别。</w:t>
      </w:r>
    </w:p>
    <w:p w14:paraId="236E21F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8DA7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就是仰仗神的力量，如果说你要是背离了神，离开了神，就没有修行这一说了。所以说修行，就是一个依靠神的纯洁，去拯救自己灵魂感知的过程。对于神，永远不能撒谎，要向神永远敞开你的心灵，敞开你的心扉，以最真实的动机，去面对神的纯洁。那个神就是你内在能够见到你自己的，那个清澈的见精。在见精面前，你的人格自我不能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撒谎的。</w:t>
      </w:r>
    </w:p>
    <w:p w14:paraId="7B81DEB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B253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见精，当你苏醒了见精，你就是三界六道当中的至尊。你是三界的至尊，你和其他一切众生的见精，就是一体的，其他一切众生的内在的所思所想，你都可以看到的。当你成为见精的清澈的时候，别人的心里面想什么，你是知道的，但是有一个知道别人心里面想什么的你自己。虽然那个你自己是透明的、无相的、无来无去的，那种“能见”清澈的性质，渗透在一切众生的所见所想里面，但是你这个清澈，和众生的所见所想是相对的。这个是三界六道的见精。</w:t>
      </w:r>
    </w:p>
    <w:p w14:paraId="1DDFBB7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27DA8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到了超越见精进入到了灵性宇宙，当你成为终极意识的时候，终极意识渗透在见精所浮现的心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意分别的众生之内，一切众生的所想，都是你在想，就没有一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跟众生相对应的清澈。清澈也是你，分别心也是你，众生的心意人格自我是你，众生身体死后那个思量心，被习气牵动的那个惯性的习气境界也是你。你是渗透在三界六道一切众生的过去、未来、当下的思虑当中，以众生的思虑呈现着，你终极意识的平等、无限、圆满与庄严，这个是终极意识。终极意识再差一步，那个就是佛，终极意识的觉醒，那个就是大菩萨圆满了……就是大菩萨吧，或者说是佛吧。</w:t>
      </w:r>
    </w:p>
    <w:p w14:paraId="32F7A1D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8C0C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就当终极意识，从三界六道一切众生的心意当中，苏醒了终极意识原始的，这种广袤、无限、完整、最初的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种空间的性质，当那个空间的生命，苏醒了祂原始的生命觉知的那一瞬间，不被觉知分别所固化在存在虚空内的那一刹那，就是觉性无生的圆满，就是普照十方三世，随缘不变、不变随缘的，大智慧、大圆满的庄严解脱。那就是佛，那就是圆满了过去未来，那就是渗透在十方三界，那就是以十方三世过去未来一切宇宙世界，展现出觉性庄严的，妙觉庄严的佛。</w:t>
      </w:r>
    </w:p>
    <w:p w14:paraId="27D8359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C842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一尊佛就是一个完整的宇宙体系。一切宇宙体系的，华藏世界的过去未来当下的，法界、三界六道、灵性宇宙，见与所见的境界众生的，过去未来的一切众生的思量心的习气和心意，浮现出来的境界众生，全部在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觉性当中圆满浮现。而觉性在一切浮现当中，如如不动、清净圆满、普照十方、圆满无漏，呈现出来了一尊佛的华藏世界。</w:t>
      </w:r>
    </w:p>
    <w:p w14:paraId="25B76D2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3D4A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终极意识觉醒之前啊，你可能，就说是那个佛的智慧……所谓的“智慧”呀，觉性祂是无生的，祂就像虚空一样，祂没有生处也没有灭处，祂透过那个阿赖耶识——宇宙终极意识，折射出来了灵性天堂和三界六道。</w:t>
      </w:r>
    </w:p>
    <w:p w14:paraId="2761CFD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EC49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三界六道的清澈，当三界六道被灵性天堂的这种净化、救赎，到了最终的时候，没有一个所救赎的众生，三界六道全部是终极意识的浮现了之后；而终极意识的浮现，不被终极意识浮现的生命境界，所继续掩盖、牵动和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化、局限的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那一瞬间，那个就是觉性圆满，觉性苏醒，突破了存在，还原了无生无灭、无来无去、无垢无净觉性庄严的时间。</w:t>
      </w:r>
    </w:p>
    <w:p w14:paraId="2A78C71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BCA3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观世音菩萨讲的“忽然超越，世出世间，十方圆明，获二殊胜”。“忽然超越”，就说是这个宇宙终极意识啊，从生命存在的虚空当中解脱了。“世出世间”，什么叫“世出”？终极意识称为“世出”。什么叫“世间”？法界的这些大菩萨往下的智慧体，就是十地菩萨、九地菩萨、八地菩萨这种智慧体，这是“出世间”。“世出世间”，瞬间就熄灭了。“忽然超越，世出世间，十方圆明”，过去未来、四面八方上下，“十方圆明”，一切都是觉性的裸然平等、清净无碍、无生周遍、究竟湛然，祂是纯智慧的无相普照。</w:t>
      </w:r>
    </w:p>
    <w:p w14:paraId="060AD8D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E411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“世出世间，十方圆明”，然后“获二殊胜”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，什么叫“二殊胜”呢？人无我，法无我，一切法究竟无我。一切无我当中，是究竟智慧呈现出来，诸佛第一义的清净平等，那个才是真正的生命。</w:t>
      </w:r>
    </w:p>
    <w:p w14:paraId="2E831E8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3672A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次跟你们讲到这个东西的时候，我总是觉得：就是人类不知道，人类现在在我活着的时候，因为我带有人的本体呀，人类本能地会轻视我的。人类本能地会轻视我，人类觉得：你也有身体，我也有身体，所以你一定是假的，因为我说不出来嘛，我作为一个人类，我说不出来这些究竟的法义，所以从你这个人体、人类的生命当中，讲出来法义一定是假的，一定是你编造的！</w:t>
      </w:r>
    </w:p>
    <w:p w14:paraId="7ED9ACE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A651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因为人类不具有认识佛的力量，你知道吗？人类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具有认识神的能力和等级的。所以人类不会认为，在我活着的这个时候，人类不会觉得跟我在一起，有多么地荣幸，多么地珍惜。这个没有办法，因为人类的生命体系，就注定了人类的生命境界，是很下贱的、很卑贱的、很可怜的。</w:t>
      </w:r>
    </w:p>
    <w:p w14:paraId="1295217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317A5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可是你们要知道，就我刚才讲的这段话，你们听起来像绕口令一样，可是，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却是这个生命宇宙境界当中，真正最珍贵最珍贵的东西——那是道路，那是方向，那是生命的实相。没有这个道路，没有方向，没有生命的实相，众生永永远远，只能在见精浮现的，“见”与“所见”形成的境界宇宙当中去轮回，永远没有办法从死亡当中解脱。</w:t>
      </w:r>
    </w:p>
    <w:p w14:paraId="4B2E561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949C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今天因为有了一个觉悟了无生智慧的佛，一个大菩萨，在人世间以人体，宣讲着宇宙的究竟的、终极的奥秘，哪怕你们不认知，哪怕你们不认识，但是我实事求是地讲，就是能够听到这些语言，能够亲身地和一个已经不能用“尊贵”和“伟大”形容的大智慧，同在一世，真的，这些生命本身，都是拥有了巨大的无限的福报了。</w:t>
      </w:r>
    </w:p>
    <w:p w14:paraId="387F610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BB3E2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不可能承认这个人的，因为这个人依旧带有人类的形体。当这具形体消失了，当宣讲着生命真正实相的，大智慧的这个悲能，在人类这个空间，以及三界六道的“见”与“所见”的境界当中隐退了，那么留给众生是绝望的时候，人类才可能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道“祂”的珍贵。就人们失去才知道珍贵嘛，对吧？得到太容易了，觉得说是，他就不知道珍贵了。</w:t>
      </w:r>
    </w:p>
    <w:p w14:paraId="6F4C903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44BE2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觉得好像很简单啊，就是这个终极意识消融到了这个无生觉性里面，无生觉性透过终极意识，呈现出来法界的过程，这个只有佛知道，这个只有佛知道的。而佛，对于你们人类来讲的话，那个就是吴承恩笔下《西游记》里面讲的“佛”，他还要服从玉皇大帝呢，没什么了不起的。可是，佛可是真实的生命，祂可不是你们人类所能认识到的伟大。佛对于三界六道那些造物主、那些律法神来说，那个都是传说，你知道吗？</w:t>
      </w:r>
    </w:p>
    <w:p w14:paraId="5340D9D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1822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可是在佛之上，在佛的领域里面，还有另外一个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传说，那个就是悲能。我可以说，在有人类文化开始到今天，可能这是第二次谈到悲能。第一次，释迦牟尼佛。阿难问释迦牟尼佛：觉性之上还有什么？释迦牟尼佛是说：觉性之上还有寂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灭。</w:t>
      </w:r>
    </w:p>
    <w:p w14:paraId="411B718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F340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今天我告诉你们，在诸佛的无相智慧之下、之内、之中、之上，还有一个平等的悲能。悲能的体性，悲能的性质，悲能的展现，悲能的存在，“祂”就是一个词——平等。究竟平等，清净庄严，那个叫“悲能”。</w:t>
      </w:r>
    </w:p>
    <w:p w14:paraId="11DB4D7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381AD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这个对于你们人类而言的话，听到了之后，就觉得好像是一个形容词，是吧？那个是属于神的故事。是属于神的故事，跟人类没有丝毫关系的。跟人类有关系的就是，灵魂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感知和生物信息结合的这个地方，呈现出来的量子领域里面的，不同空间的法则和生命。这个跟人类有关系，他可以指导人类目前的科技和未来科技的发展进程。</w:t>
      </w:r>
    </w:p>
    <w:p w14:paraId="746B461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C7D8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外星科技会不断地取代人类的这个文化、文明，改变人类的生命结构，让人类的身体变得长生，甚至于说是永生。换句话说，他是要以外星科技的文明，取代人类的文明。在我看也没什么不好，很多人拒绝外星文明，我不拒绝的。</w:t>
      </w:r>
    </w:p>
    <w:p w14:paraId="27178AA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F7C9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但是因为他认知这个宇宙的角度，他是以物质现象领域的这种规律、这种数字模型，去认知生命的，所以他认知手段到了一定层次，就再没办法深入了。因为再往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量子领域里面走，那个能量的体现，是生命的体现，你不能以能量的表现，去揣测生命的意图，你知道吗？</w:t>
      </w:r>
    </w:p>
    <w:p w14:paraId="31CA943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54ED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形成的这种现象的物质世界，你可以的。因为现象的这个能量世界里面呀，他物质的运行是有规律的，规律他是可以去被掌握的。但是在能量的量子纠缠领域，物质是有生命的，而生命就不能是以能量运行的形态，去揣测生命的动机和意识的。</w:t>
      </w:r>
    </w:p>
    <w:p w14:paraId="37CE327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21CEC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你能掌握的量子领域里面的物质的运行形态，是你自己认为的掌握的领域，但实际上你掌握的领域，是你自己认为的领域。那个地方很微观，那个地方，他因为穿透了量子领域的一切能量的生命的本质，就到了灵魂领域，就灵魂感知那个领域。那个地方就已经进入到灵魂境界了。</w:t>
      </w:r>
    </w:p>
    <w:p w14:paraId="40CC7DF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08A2A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就现在，咱们中国不是有一个科学研究，在地下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多米，挖了个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多米的深洞，然后通过什么探测仪，探测到了中微子的存在吗？然后人们就说，这个中微子是灵魂。那早着呢，早着呢！哪能那么容易地被你们人类的科技、能量的这种范围，认识到灵魂宇宙？现在人们认识到的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中微子，那个距离人灵魂感知的那个境界，还有不可限量的空间呢，慢慢探索吧，慢慢探索。</w:t>
      </w:r>
    </w:p>
    <w:p w14:paraId="6653BBA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3B6B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但是下一步，我大概还有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吧，我就可以……我现在还不确定，应该大概还有三四年时间吧，当我内在这个清澈的见精啊，已经完全把这个心意人格浮现出的这种现象境界，完全同化了之后，这个见精内在的这个灵性的纯洁，就会变成完整的、无限的、纯生命的光了。也就说，我身体内就是纯光的生命了。</w:t>
      </w:r>
    </w:p>
    <w:p w14:paraId="67963E6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E616F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纯光的生命进入到了，这个量子纠缠的领域里面呢，我就可以看到量子纠缠领域里面，演变为现象能量的，这个世界当中的所有的规则，和能量结合处，运行的这个方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式了。我就可以去给人类的科学，进行指导了。</w:t>
      </w:r>
    </w:p>
    <w:p w14:paraId="5B0CF2F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23F7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还不行，现在我只能看到一个大概的范围，你知道吗？大概的原理，大概的范围，我现在看得不细致。但是我还是那句话：神一定是可以被验证的，神一定可以被验证的。我现在走的这条路，就是我会以灵魂领域里面的神的智慧，去诠释人类对科学探索的这个道路，这两者将来会碰到一起。</w:t>
      </w:r>
    </w:p>
    <w:p w14:paraId="0ED92EC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4D99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到时候我可能会讲一讲，就说人类怎么样能够以现有的，对于物质能量的认知，现有的对于量子领域的感知，怎么样去更深一层次地进入到量子领域的，深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层次的生命的体验当中去、生命的境界当中去，并且在那个境界当中，找到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操控量子领域里面能量形态的办法。一旦掌握了这个办法，人类就可以造出飞船来，造出那种可以穿越虫洞，甚至于穿越黑洞的那种飞行器。</w:t>
      </w:r>
    </w:p>
    <w:p w14:paraId="327B75E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6094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量子领域的能量，他是具有整体生命性的。如果你掌握了具有生命性的能量形态，你可以在这个能量形态的，那同一层境界当中，你就可以掌握了量子纠缠的运行规则。就说是，你的飞船在这个地方，就比如说，我的飞船在这一层量子领域的能量形态当中，假如说我掌握了进入到这一层次量子领域的那种技术和渠道的话，一瞬间，我就可以跨越多少亿兆光年的距离，在另外的一个宇宙体系里面，就浮现出来了。</w:t>
      </w:r>
    </w:p>
    <w:p w14:paraId="767F197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11CA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因为量子纠缠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……整个宇宙是个整体，你进入到了这个整体的这个范围，你就可以瞬间在这个整体范围的另外一个空间出现的。这个就是量子纠缠的一个规则，你知道吗？就说是，他是同一个生命的，不同区域的表达，在同一个生命境界当中，不同区域的能量表达。</w:t>
      </w:r>
    </w:p>
    <w:p w14:paraId="16B45F6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D93A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我讲这东西的话，我现在都，就说我没有办法去印证他，我只能现在抽象地去表达他。大概再有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年，我可以尽量地把他以公式，把他表达出来。虽然我不知道，我不懂什么物理学，但是我可以看到，我可以看到这个物质和能量相互转化的这种形态，那个实际上就是，灵魂变成了境界的过程。</w:t>
      </w:r>
    </w:p>
    <w:p w14:paraId="23D5D98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655B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尊贵的上师，非常激动，我是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年出的家，出家将近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年了。刚开始呢，就是对这个经教上，就是说从经教开始学习。但是以前，可以说就是盲修瞎练。我是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年的时候，在寺院里听到过恩师朗诵这个《梦》，当时我是在其他人那儿听到了。听到了我感觉特别好，但是呢，没有深入学习。</w:t>
      </w:r>
    </w:p>
    <w:p w14:paraId="3414747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C4477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就是去年的时候，收到音频，我一听，当时就感觉真的是震撼，已颠覆了我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的认知了，所以一下子就入进去了。所以老师讲的法理、法义，我都非常认可，也大部分都能听得懂。现在我是知道，我是和一个真的在世的如来，能指导我修行，我非常地激动。请老师直接对我的修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行，以及这个弘法呀，做一个简单的……</w:t>
      </w:r>
    </w:p>
    <w:p w14:paraId="77F6FC2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3F5B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一下啊，这个宗教啊，他带给人类的好处啊，他是有力地维护了社会的稳定。历朝历代，他那个佛教呢，因为他是那个避世修行的嘛，他是要脱离人的这个五蕴六尘，向人的内心走的。所以说他被历代的帝王啊，用来维护这个社会的稳定。宗教文化跟修行没什么关系，这是一点。</w:t>
      </w:r>
    </w:p>
    <w:p w14:paraId="3965C15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B74DB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因为说是历朝历代呢，人们基于人格自我之上，对于佛法的理解呀，把佛法的内涵，降低了高度——把祂认为是一种人格自我净化提升的方法了。这个只是佛法在人世间呈现出来的，一种很狭窄的、很狭隘的一层境界。</w:t>
      </w:r>
    </w:p>
    <w:p w14:paraId="062C81C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A85A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法对于人类的根本的目的，是为了穿越死亡。咱们都读过那个《妙法莲华经》嘛，那个就是有一个大富长者，有几个孩子，那个大富长者住的一个花园啊，它着火了，然后那个长者为了让他的孩子们，能从这个着火的宅子里面逃出来，他许诺了孩子以羊车、牛车、马车这种玩具，告诉你们：你看这个院子外面有一个牛车，有羊车，还有那更好的大象拉的车，赶快出来，这宝藏我都给你们。</w:t>
      </w:r>
    </w:p>
    <w:p w14:paraId="1B664EE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ECE74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个形容词，祂的目的呢，是为了让众生啊，让拥有人体的灵魂啊，从人体的这个五蕴六识的境界当中，能够超越出来。也就是说，我们修行的最直接的目标，不是为了成佛作祖，是为了穿越死亡。穿越死亡之后，你才可能在见精纯澈的那个境界，不断地再向见精的上面走，向见精的内在去拓展，苏醒你灵性光明呈现出来的，那个生命本我的那种状态。</w:t>
      </w:r>
    </w:p>
    <w:p w14:paraId="21716AF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0FC8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对于你而言的话，你的这个生命境界当中，有着对于这个佛法的记忆。因为过去世，你也确实是修行过，但是不是在中国的汉地，你不是在中国修行的佛法，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你是在……你是在尼泊尔那个地方，就是尼泊尔、印度交界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的那个地方，曾经修行过佛法。但是是以过去的婆罗门教的那个体系里面，听闻过这些佛法的概念，所以你曾经修行过佛法。所以说你听闻到今生的这个觉者在讲的时候，他会回忆起过去那种体验。</w:t>
      </w:r>
    </w:p>
    <w:p w14:paraId="678420A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68D0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在你们死的时候，你一句佛法的概念和名称，你都想不起。因为死掉的首先是你的意识大脑，你想不起来名称的。但是因为这些意识概念，引动的你心灵的思量心、潜意识的那种体验和感受，他不会随着你的意识的死亡而死亡。</w:t>
      </w:r>
    </w:p>
    <w:p w14:paraId="71BDFD6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EE51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那种体验感受，因为他接近了神的内涵，他接近了见精纯洁、纯澈的那种穿越境界的光，所以那道光，透过你的思量心的体验，在你思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量心体验当中，烙印下来生命的气息，他不会随着你五蕴六尘的消失，而消失了他对于体验的记忆。</w:t>
      </w:r>
    </w:p>
    <w:p w14:paraId="709724E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70912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当你今生再轮回成人的时候，在听到了，你在几百年前、上千年前听到的，那种究竟义的那种感受的时候，你的灵魂会有一种似曾相识的感受。因为上一世你学的，就过去世你学的那个法，他虽然是以婆罗门教瑜伽士的那种修行方法，体验到了三摩地的修行，带给你灵魂感知领域里面的清澈觉醒心的经验，而那种经验到今生，与你的六根结合在一起，在你再听闻佛法的时候，他就会引起共振的。就像你曾经喝过水，但是你后面几百年、上千年再没有喝过水，今天再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水的时候，你曾经的记忆，就会苏醒了。</w:t>
      </w:r>
    </w:p>
    <w:p w14:paraId="067E7FE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EAEC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什么是神啊，用你们的“眼耳鼻舌身意”“色声香味触法”“见到、想到、听到……”的这个六尘六根六识，认识到的神，都属于境界众生，境界众生通称为“鬼魂”。但是呢，在我们的这个身心当中啊，他是有“视神经”的。就说是你从你生下来到现在，你是没有见过光的，但是并不意味着你的视神经死去了。</w:t>
      </w:r>
    </w:p>
    <w:p w14:paraId="6E8479B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E1E6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当你的视神经看到光的时候，他会苏醒见到光那种能力。见到光的那种能力，就是我所说的神灵，也就是你们身心当中那个见精。就是你看到黑暗，你心灵很清醒地知道你在黑暗当中；看到光明，你心灵很清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醒地知道你进入到光明。这个在光明当中清醒，在黑暗当中也不迷失的，那种认知当中的清澈，那个就是真正的神灵，就是我所说的视神经。</w:t>
      </w:r>
    </w:p>
    <w:p w14:paraId="4920FC7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1E06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因为你出生开始，就没有见到光，所以他是沉睡的。当你见到光之后，当他醒来了之后，你会发现你本身就具有跟神一样的性质，那个性质就是清澈、纯洁、遍在而不改变。神得有一个定义，就是我对神的定义，就是祂是“不变易的生命”——不变易的才称为“永恒”，永恒的，祂必定是完整的。</w:t>
      </w:r>
    </w:p>
    <w:p w14:paraId="3E8ACFB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EB84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就在你的身心深处啊，有一个曾经你在修行这个印度教，在你作为婆罗门的那个修行者的时候，在几千年前吧，你有过这种体验。但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后来呢，经历了很漫长的……说漫长，实际上也不漫长，就是在灵魂感知那个地方来看的话，大概就是几秒钟的时间，但是在人世间，这个空间当中，他可能就经过了几百年、上千年的时间了，他时空概念不一样。</w:t>
      </w:r>
    </w:p>
    <w:p w14:paraId="5D015D9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70D210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是有善根的人，这个善根指的不是你的意根，也指的不是你的心灵的认知，而是在你的意识和心灵认知的背后，有一个似曾相识的回忆。你的心灵的认知，有一个对于究竟法义，那个非常熟悉的回忆，那个回忆里面，那个清澈的那种细思量，那个就是你曾经的证量。</w:t>
      </w:r>
    </w:p>
    <w:p w14:paraId="3B375F9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5C05E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那个证量，如果你要是去还原他的话，你这一辈子可以说是在你临终的时候，从这具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里面脱离出来，进入到这个感知领域里面，就灵魂境界里面的这个中层吧。你现在时间还来得及。所以说是，进入到那个感知灵魂里面，你就超越了人类的范围，你就不在饿鬼道，不在平行空间，不在外星人，不在这个地狱、畜生的境界范围之内了，你就进入到了这个天道往上的，那一些纯光的世界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以你目前的程度来讲的话。</w:t>
      </w:r>
    </w:p>
    <w:p w14:paraId="235ADF5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6A21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你要是继续地深入地修行，修行的目的是为了觉醒，是为了苏醒你内在的“视神经”——那个能见光明、能见黑暗的，清澈的性质，那个才是你真正的自己。你不是形态，你也不是你眼睛见到的一切，也不是你心灵分别认知所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现的一切。你是在你心灵认知背后，能够见到光明、见到黑暗的，那种清醒的性质。你要成为那个性质。怎么样去成为那个性质呢？那么我告诉你，就是信，对于神灵的信。</w:t>
      </w:r>
    </w:p>
    <w:p w14:paraId="7AF5EB0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66A3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讲的法，已经越来越接近于人类了，但是他有一个好处，也有个不好处。好处就是我可以用种种的事实，证明神的真实性；但是不好的一点的话，未来的人们，会因为我具有这样的智慧而信任我，他就会因为这个信任，而阻碍了神的伟大。</w:t>
      </w:r>
    </w:p>
    <w:p w14:paraId="7366D2B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AEC2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神不应该是通过证据，而让人们信任的，而是人的灵魂看到了究竟法义，本能地升起那种对于究竟法义原始的记忆，那个才是最珍贵的信。信，不应该是通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过人的逻辑而相信的；信，应该是人的生命本质对于真理的相应，那个叫“信”。</w:t>
      </w:r>
    </w:p>
    <w:p w14:paraId="2D77B45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D5B3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为止的话，就说是，我所传递这个教法，在人世间的这种对于灵魂的渗透能力和唤醒能力，越来越强的时候呢，对于你这种生命——具有对于光的宇宙，对于天道众生，对于三界内高层次的，无色界的那种经验，祂已经开始具有了，对你灵魂的唤醒能力。</w:t>
      </w:r>
    </w:p>
    <w:p w14:paraId="06B069D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D99E1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你现在要做的事情就是一样——就是要信，想尽一切办法去信。任何不相信的，任何让你怀疑的，任何阻碍你的心灵的认知相信的……你的人格的体验的经验、逻辑、概念和感受，他们会阻碍你的认知，对于这个法的相信，因为他们不愿意死去。</w:t>
      </w:r>
    </w:p>
    <w:p w14:paraId="0F93E18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3EEE53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因为纯光的你，你原始的自己，祂是纯澈的光，纯澈的光同时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可能有生命境界存在的。所以在智慧的生命，穿透你的身心，唤醒你的认知背后的见精的时候，你的灵魂构成的这种，就灵魂蕴含的细念和经验习气，构成的境界的分别，形成的人格自我，他一定会奋起反抗的。他一定会找出各种各样的理由来诽谤我、否定我，阻碍你的心灵认知，继续深入去相信我。</w:t>
      </w:r>
    </w:p>
    <w:p w14:paraId="0449C58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2BFB6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就是你自己选择的时候了。你能够选择信，愿意付出任何代价，没有任何条件的，全身心的信，可以让你灵魂深处的那个见精，苏醒他曾经修行过程当中，对于纯光的记忆。那个纯光的记忆一旦苏醒，你就不再是你自己了，你就跻身到了神的境界了。你是有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础的人。换句话说，你的修行的道路，就是一个字——信，想尽一切办法去深信。任何让你怀疑的，都是阻碍你的业障。我对于你的这个教法，我对于你的指导，就这么一句话。信神是需要力量的，不是你想信就能信的，你知道吗？</w:t>
      </w:r>
    </w:p>
    <w:p w14:paraId="3B576D3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59A9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天相信，过两天可能，过几个月你就开始不信了。或者别人告诉你不应该相信，为什么？这个人没有穿袈裟，这个人没有出家，他讲的是外道，这胡说八道，这是魔法……你会听到无数的，来自于你的亲朋好友，来自于你的最信任的导师，和你的这个共同修行的这些师兄弟们，对于真神的诽谤，他们都会接踵而来的。目的就是让你，变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你的人格思量心，而目的就是阻碍你人格思量背后的那种见精，苏醒他对于光的回忆。你马上就会遇到的。</w:t>
      </w:r>
    </w:p>
    <w:p w14:paraId="0607806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4923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今天我这个修行者而言的话，我说的每一句话，都是真实的，我说的每一句话，都是我自己的证量。我不说谎的，而且我也绝对不会妄语。就是我没有证到，我说我证到了，那个叫“妄语”。那种妄语会将我的灵魂，锁在一个遮蔽了神而形成的，分别虚妄的境界当中。我也不敢的，我也不能的。</w:t>
      </w:r>
    </w:p>
    <w:p w14:paraId="3DFAB37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44B8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但是同样的话，我为了保护你们这种跟真理有缘分的灵魂，能够走到底，能够在我在这个人世间，还有身体的这个窗口期，让你们的灵魂与真神大菩萨同在，所以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我在诸佛面前立下一个誓言。这个誓言的话，是不可更改的，是不可以改变的誓言。</w:t>
      </w:r>
    </w:p>
    <w:p w14:paraId="6693403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2FEE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：如果我说的非佛法，我这个修行者的灵魂，生生世世下地狱，而且下的是无间地狱。就说，那我就等于说是诽谤十方如来，诽谤十方诸佛，我在歪曲如来第一义，将众生灵魂带入到了，分别见所形成的境界当中去，毁灭众生的法身慧命，我理所应当下地狱的。而且因为我是魔嘛，我是诽谤真理的那种大魔头，我是诽谤十方如来、篡改究竟法义的那种大魔头，我理所应当下地狱的——如果说我要是诽谤了如来第一义。</w:t>
      </w:r>
    </w:p>
    <w:p w14:paraId="05C8DE7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0B8E8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我如果说，讲的就是如来的正法眼藏，是代十方如来宣讲第一义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法眼藏，唤醒众生灵魂本身蕴含的佛性的，那种觉性的话，如果我是一个正法修行者的话，那么一切诽谤我为魔法，诽谤我非佛法，说我是邪说、是魔法、是魔鬼的人，他们要接受和我同样的待遇。也就是说，诽谤我非佛法，诽谤我是邪教、魔法的人的灵魂，他们要下地狱。</w:t>
      </w:r>
    </w:p>
    <w:p w14:paraId="04682206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EDE42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跟众生的灵魂的一个对赌。对赌的目的，就是为了保护那些真正信仰如来究竟义、如来正法眼藏的灵魂，能够一意孤行地，进入到心识认知深处的，对于光的记忆和感受当中去。因为那个地方没有思维的，那个地方只有一个纯洁的、清澈的、没有自我保护的见精。那个地方只有见精的清澈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纯洁和光明，那个地方没有人格自我。所以说，任何人格自我的怀疑、排斥、犹豫和分别，都会阻碍你见精的苏醒。</w:t>
      </w:r>
    </w:p>
    <w:p w14:paraId="2656407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F4446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这个是我立誓言的一个根本目的——为了保护未来的修行者。我不是要去恐吓那些威胁我、诽谤我的众生，不是的。我是为了保护那些被诽谤的言论，把你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们的灵魂，带入到万劫不复境界当中的，这种你们宿业的因缘吧……我是为了保护你们的信仰，不被你们宿业的冤亲债主，将你们的灵魂再一次带到死亡当中，去永世轮回，而作出的这个赌注。</w:t>
      </w:r>
    </w:p>
    <w:p w14:paraId="16F163E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2AD7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就是我告诉你：如果说我是错的，如果说我不是真神，如果说我讲的不是如来第一义，我下地狱；如果我是，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那些诽谤我的人，他们下地狱。这个赌注很公平，很公正。这个就是我在用我的身家性命，在保证着这个法的纯正。</w:t>
      </w:r>
    </w:p>
    <w:p w14:paraId="2715CDE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88F3A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如果你们真的相信我，你们就不要去相信外面，包括你们自己的内心里面，对于我的诋毁、怀疑、揣测和不信任。只有你对于真神大菩萨绝对地信任，想尽办法投入你全部的信任，从而导致你内心的认知，心无旁骛地去体验认知背后，那纯洁清澈的见精，这个就是我在为你们保驾护航了。</w:t>
      </w:r>
    </w:p>
    <w:p w14:paraId="42F92F1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90F0E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你的信，在灵魂宇宙当中呈现出来的，就是无尽的光。在光中是不可能存在黑暗的。在光明当中，当你成为光明了之后，一切黑暗会自动消失掉的。那个就是你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进阶的过程，好吧。</w:t>
      </w:r>
    </w:p>
    <w:p w14:paraId="0F77B74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FBA8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对于你而言的话，整个的修行过程没有别的，就是一个字——信，想尽一切办法，让你的心去信。任何你的心里面冒出来的，对于究竟法义的怀疑、排斥，对于我这个讲法人的表现的，这种怀疑、揣测、否定和保留，都属于魔障。</w:t>
      </w:r>
    </w:p>
    <w:p w14:paraId="1C6461D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9DB4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神，祂是光，神不是人格自我，祂是光与光的相融，你内心清澈的、坚定的、究竟的信，会唤醒你认知背后，那个见精的纯洁。当你见精苏醒了，你就和三界六道之内那个“能见”的性质，呈现出来的律法神和造物主的那种无形无相的光，就融合在一起了，你就从生灭相续的心识境界的死亡当中，就解脱了。这个就是我告诉你的一个修行道路，好不好？</w:t>
      </w:r>
    </w:p>
    <w:p w14:paraId="5F2D334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148BB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反正就未来这几年，这个是考验你的时期。大概在未来，就从今天开始，大概到未来的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年之间，你会遇到来自于方方面面的，各式各样人类的，对于你的劝阻、辱骂、诋毁。记着，拿出来我的那个《立即生效》，包括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我对于众生的赌注，你要给他们看，你要也给自己看，你相信我。</w:t>
      </w:r>
    </w:p>
    <w:p w14:paraId="03401D4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F2E8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和神，你只能相信一个的。相信神，你等于说是借助神，相信了你内在的清澈的见精；相信人，就等于说你相信了你的人格自我和意识相续，形成的整个人类的规则。神跟人，是光明与黑暗的对立；神跟人，是纯生命和境界的对立，你只能选择一个，你不可能两者都有的。好不好？</w:t>
      </w:r>
    </w:p>
    <w:p w14:paraId="54993B8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8C866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对于你而言呢，你的修行就这一个字——信。怎么样能够让你自己去深信，信到没有你自己，这个就是你的成就。如果你的信，你的纯洁的、无私的、没有任何保护的这种清澈的信，被你人格自我的恐惧、揣测、怀疑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保留，阻拦住了，那个就是你过去的冤亲债主，借助于你今生的业障环境，将你留在了生和死的境界当中。反正你就记住我今天这句话，就好了。</w:t>
      </w:r>
    </w:p>
    <w:p w14:paraId="4B0CDC4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B9F3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对于人类没有任何要求的，神对于一切灵魂，是平等的爱和纯光的救赎，祂唯独没有对自我的固化和要求的。所以对于你，我也是一样。就说是你能够对神付出多少，对于光融入多少，你就从人格自我的心意当中，能够解脱多少，你就能够从死亡的生灭相续的因缘境界当中，能够苏醒多少。</w:t>
      </w:r>
    </w:p>
    <w:p w14:paraId="06C7810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ED6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好吧？行，下一个。</w:t>
      </w:r>
    </w:p>
    <w:p w14:paraId="0476DCB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F3EC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好，感恩上师！</w:t>
      </w:r>
    </w:p>
    <w:p w14:paraId="0118961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2A78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顶礼上师。我呢，就对上师，对这个教法，都非常地有信心。但是唯一不够确信的一点是，自己的这个修行的资粮，是不是可以支撑？因为我是非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常非常地渴望，今世能够解脱的。请上师慈悲开示，我接下来的修行道路，还有哪些不足的地方。感恩上师。</w:t>
      </w:r>
    </w:p>
    <w:p w14:paraId="4320CDB7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0C04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意业非常深重的人。就是你的意业呀，就是意识当中储存那种观念思想啊，包括那种情欲的习气，非常深重的生命。也就是说，换句人类的话说，就说是你的心灵和你的意识当中，储存的人格，她并不纯洁，她有太多太多的，对于这种情色呀，对于这种感受啊，太深的眷恋了。</w:t>
      </w:r>
    </w:p>
    <w:p w14:paraId="525C6CC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C709F4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我告诉你怎么去做啊，就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说你的这个生命境界当中啊，这种意业的沉淀啊，你需要大概……两年半吧，两年半时间的净化，怎么净化呢？我给你定一个功课啊：每天，无论是早上还是下午，你要保证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个小时的朗读时间。朗读——读出来，把我写的文章读出来，不要光听，你要保持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个小时的朗读时间。</w:t>
      </w:r>
    </w:p>
    <w:p w14:paraId="74D5BDCA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DEDAA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朗读的目的是什么呢？就说是，一个人在朗读的时候，你首先要做到的，是你心灵的专注。你心灵的专注是哪一个地方在专注？一定是你认知的专注。我认知到我在干什么，我才可能专注，对不对？认知，他一定是携带着你的感受的，认知和感受就是你人格的本体。你人格的本体放在法上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透过你意识，透过你的意识形成的这个思维和概念，把他读出来的时候，他就会形成一种境界——就是法背后蕴含的神佛的境界。</w:t>
      </w:r>
    </w:p>
    <w:p w14:paraId="6E7724A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57799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在你的意业形成的人格自我的情欲和人类的境界当中，不断地循环、流淌着神佛境界的时候，神佛境界蕴含的光明，就会自动地在你朗读法的过程当中，去净化你的身心业障，净化你的习气，净化你的欲望，净化你这些不好的思想，净化你犹豫、胆怯这种体验的记忆。</w:t>
      </w:r>
    </w:p>
    <w:p w14:paraId="118A287D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3FF94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你对于你自己，实际上是很胆怯的，因为说你害怕自己意志不足。你的理智理性上，你的认知知道这是真理，但是你的人格当中，你对于你自我的毅力和自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力量吧，是不自信的——你害怕自己走不过去，你害怕自己半途而废。你对于自己的这个毅力和这种虔诚心，是怀疑的，这个就是你不确定的地方。你不是对我的法不确定，你是对于你自己的能力不确定，就像你刚才讲的。</w:t>
      </w:r>
    </w:p>
    <w:p w14:paraId="3D4B300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7D38C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读法，去依靠神，依靠神的力量，去融化你自己，去依靠神的力量净化你自己。让你自己的胆怯，让你自己的犹豫，让你自己的构成你心意人格自我的，这个潜意识的习气，全部通过读法的这个过程当中，被神的光明、被见精的清澈、被佛的慈悲，融化在纯生命的光明海洋当中。这个就是你修行的道路。</w:t>
      </w:r>
    </w:p>
    <w:p w14:paraId="46F72C4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9F29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我跟你说的就是两年半。两年半时间的话，每天你要保证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个小时读法时间。你可以中间休息，但是一定要保证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个小时。是读法，不是听法，也不是抄法，一定要读出来。因为你的业力，主要是在你的意识这个地方，在你意业这个境界当中，好吧？这个就是我告诉你的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修行的方法。</w:t>
      </w:r>
    </w:p>
    <w:p w14:paraId="628D369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34818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祈请老师慈悲开示。我忏悔，老师讲的法，就是我针对我自己，我从小就爱撒谎，现在也是爱撒谎、自私、维护自己，爱自己胜过了爱真理。我罪业深重，祈求老师慈悲开示与救赎。顶礼老师。</w:t>
      </w:r>
    </w:p>
    <w:p w14:paraId="07A19E6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5CB0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情况啊，所说的都是属实——爱撒谎，爱自己。你知道爱撒谎和爱自己的背后，是什么原因吗？是因为你的恐惧，因为你心灵恐惧自己被别人伤害，所以你要撒谎。因为你心灵恐惧，自我不被别人认可，所以说是你要去回避这个事实。</w:t>
      </w:r>
    </w:p>
    <w:p w14:paraId="368A929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5F2B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心灵恐惧是因为你迷失了神。所以，对于你而言的话，就是我对于你的这个修行的建议，就是一句话。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我跟你说的这句话呢，这个是生命的实相啊，祂不是我对你的鼓励，是什么呢？神是爱你的，神是爱着你的。你的灵魂和生命，他是属于神的，而不属于你的人格自我的。所以说你的灵魂，他本来就是被神爱着，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被神呵护着，在神的光明当中安全的——你要确信这一点，你要确定这一点。</w:t>
      </w:r>
    </w:p>
    <w:p w14:paraId="33DDEE44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A63C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就是我跟你们讲的那句话，就说是我的心咒——神是爱，上主是爱，我是爱。这个将要成为你的每天必须得听的、念的一句心咒。让神的爱，住到你心里面来，让你成为爱的本身。</w:t>
      </w:r>
    </w:p>
    <w:p w14:paraId="7DA257D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042FF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不要去爱你自己，你这具身体已经这么大年龄了，早晚会死去的，一定会死的，而且死的时候，一定会很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痛苦。但是爱本身，祂不存在死亡，因为神是不会死的。神是纯粹的光，光当中是不可能有阴影的。没有阴影，那么就不会被死亡的阴影，局限了光的清澈。在光中是不存在死亡，也不存在轮回的。而那个光呢，透过你的心意人格，祂体现出来就是爱的接纳和爱的宽恕。你是被宽恕的生命，你是被神爱着的生命，你要牢记这一点，你要体验这一点，这个就是你的修行。</w:t>
      </w:r>
    </w:p>
    <w:p w14:paraId="02E70888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EFF5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你是一个极度缺乏安全感的人，你极度缺乏安全感，所以你的灵魂非常地怯懦，非常地软弱，不敢面对，没有担当。现在的话，我告诉你：你是被神爱着的。我说的是实相，神本身就是爱，神就是爱本身，在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神的爱当中，没有任何一个灵魂是不被宽恕的，没有任何一个灵魂是被神抛弃的。</w:t>
      </w:r>
    </w:p>
    <w:p w14:paraId="2FD71782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DB1B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在灵魂宇宙当中，就是以光的形态，哺育着一切灵魂众生。神就是一切细念众生当中，那不变的、清澈的、纯洁的包容。神是永远不可能离开众生的。或者说，任何一个众生，体验到了内在是被神接纳的、宽恕的、温暖包容的时候，就是你与神同在了。</w:t>
      </w:r>
    </w:p>
    <w:p w14:paraId="47878B01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EC70D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被神爱着的，你是被神宽恕的——你要去体验这个事实，去体验这个实相，这个就是你的修行道路。先去原谅你自己，去宽恕你自己，因为神已经原谅你了，神已经宽恕你了。将你的身心灵，交付于神灵，将你的灵魂和生命，交到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主手里面，那个就是你的修行，好吧？</w:t>
      </w:r>
    </w:p>
    <w:p w14:paraId="4AB0D865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6A65B1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不论你听懂听不懂，我说的这个是个事实。你做到做不到，那是你对于神的信任程度。你对于神有多信任，你的灵魂就被神救赎的程度有多深。好吧？神是爱着你的，你要去体验这一点，好。</w:t>
      </w:r>
    </w:p>
    <w:p w14:paraId="75CC30A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48D4E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顶礼大恩上师，弟子没有什么问题，只是想说，时不待我，余生只要色身不死，每天紧随上师，往死里修就好。祈请上师慈悲开示弟子的修持。</w:t>
      </w:r>
    </w:p>
    <w:p w14:paraId="535DBA2F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BC768A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你的这个心量太小，你的这个虔诚心够了，你的这个认知对于真理的体验也够了，但是说，你下一步要学会的是宽恕自己。就说现在在你内心认知里面，你的这个身体形象和你的人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格自我，就是你自己，这个是不对的。</w:t>
      </w:r>
    </w:p>
    <w:p w14:paraId="521C615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E9B26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这个形象，你的这个身体形象和你的人格自我，她不是你自己。你真正的自己，是你认知内在的光，是你认知内在的清澈，是你认知内在的自由与纯洁——那个是你真正的自己。怎么样能让你认知内在的纯洁成为你自己呢？就是要融化你的人格自我。怎么去融化呢？要去宽恕你自己。</w:t>
      </w:r>
    </w:p>
    <w:p w14:paraId="0222CD29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554E5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个教法，如果在人世间要有一个名称的话，我把祂称为“圣光宗”——“圣洁”的“圣”，“光明”的“光”，“圣光宗”。就是我在几年前看到那个天空当中，开了一扇门，然后法界的光，流淌到人间来，所以把祂评为“圣光宗”。这个道路称为“宽恕法”。宽恕，宽恕的不是外界的人，外界就没有人，外界有的只是那因缘业障的习气聚合；宽恕，宽恕的是你内在，认为你是一个人的，这个“认为”。</w:t>
      </w:r>
    </w:p>
    <w:p w14:paraId="0F36951C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31B5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跟我学习，跟我同在一世的灵魂，你们不应该是人类，你们应该是……最起码你们跟大菩萨在一起，跟未来的那个清净法身佛——那个“祂”在一起的这个窗口期，你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们不应该是人类。人类不可能修行的，人类只可能进入生死轮回。而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跟大菩萨的智慧和“祂”的平等在一起的这些灵魂，最起码的标准是神的标准。而神是什么呢？神就是纯洁与宽恕。</w:t>
      </w:r>
    </w:p>
    <w:p w14:paraId="5E3BE04E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90BD2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纯洁”？你见精的清醒，那就是纯洁。什么叫“宽恕”？你见精当中对自我的接纳、原谅，那个叫“宽恕”。宽恕的不是外界的世界，宽恕的是你内在对于这具身体形象的固守。当你认为自己是这个身体形象，是这个自我人格的时候，你就已经被你的习气，带入到了分别的境界当中来了。</w:t>
      </w:r>
    </w:p>
    <w:p w14:paraId="6DE737F3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A5C1D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所以说，对于你的修行而言的话，你首先要做的，未来要做的，就是不断地去，以神的爱去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暖你的人格，以神的纯洁去宽恕你人格自我的不纯洁。不要去给你的人格自我挑错，而是无论你人格自我错还是对，都要去接纳她，宽恕她，理解她，原谅她。这个就是你未来的修行道路，好不好？你的心量需要拓展，你需要从你人格自我的较真、偏执、固化的这个相续境界当中，解脱出来。</w:t>
      </w:r>
    </w:p>
    <w:p w14:paraId="578CA1AB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314DB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原谅自己，去理解自己，去宽恕自己，直到宽恕和接纳自我的那个温暖，成为你自己。当你自我消散了之后，你内在的这个宽恕本身，他就会浮现出来见精的清澈，你就具有了神的品质，你就具有了纯洁的、轻盈的光的性质，那就是神灵了。</w:t>
      </w:r>
    </w:p>
    <w:p w14:paraId="61E3F970" w14:textId="77777777" w:rsidR="00F10D5E" w:rsidRDefault="00F10D5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51C67" w14:textId="77777777" w:rsidR="00F10D5E" w:rsidRDefault="006D5E2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好吧，对自己宽恕，对自己理解。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去善待你自己，去理解你自己，去原谅你自己，去宽恕你自己，直到你的这人格自我，消融在宽恕、理解、原谅的这种温暖当中，那就是你的成就了。</w:t>
      </w:r>
    </w:p>
    <w:sectPr w:rsidR="00F10D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451F5" w14:textId="77777777" w:rsidR="006D5E25" w:rsidRDefault="006D5E25">
      <w:r>
        <w:separator/>
      </w:r>
    </w:p>
  </w:endnote>
  <w:endnote w:type="continuationSeparator" w:id="0">
    <w:p w14:paraId="41AC3945" w14:textId="77777777" w:rsidR="006D5E25" w:rsidRDefault="006D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9FB3" w14:textId="77777777" w:rsidR="00F862FD" w:rsidRDefault="00F862F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355812"/>
      <w:docPartObj>
        <w:docPartGallery w:val="Page Numbers (Bottom of Page)"/>
        <w:docPartUnique/>
      </w:docPartObj>
    </w:sdtPr>
    <w:sdtContent>
      <w:p w14:paraId="792C3984" w14:textId="260E9E0C" w:rsidR="00F862FD" w:rsidRDefault="00F862F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CB16249" w14:textId="028310E8" w:rsidR="00F10D5E" w:rsidRDefault="00F10D5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AC93" w14:textId="77777777" w:rsidR="00F862FD" w:rsidRDefault="00F862F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C1E0" w14:textId="77777777" w:rsidR="006D5E25" w:rsidRDefault="006D5E25">
      <w:r>
        <w:separator/>
      </w:r>
    </w:p>
  </w:footnote>
  <w:footnote w:type="continuationSeparator" w:id="0">
    <w:p w14:paraId="32389C0D" w14:textId="77777777" w:rsidR="006D5E25" w:rsidRDefault="006D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ED661" w14:textId="77777777" w:rsidR="00F862FD" w:rsidRDefault="00F862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EE072" w14:textId="77777777" w:rsidR="00F862FD" w:rsidRDefault="00F862F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2D00D" w14:textId="77777777" w:rsidR="00F862FD" w:rsidRDefault="00F862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D5E25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E2C80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10D5E"/>
    <w:rsid w:val="00F42B45"/>
    <w:rsid w:val="00F50904"/>
    <w:rsid w:val="00F606C7"/>
    <w:rsid w:val="00F61488"/>
    <w:rsid w:val="00F862FD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98797B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395C3E5"/>
  <w15:docId w15:val="{015453D2-CDFE-47BE-8B5A-B4545562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F862F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69</Pages>
  <Words>7192</Words>
  <Characters>40999</Characters>
  <Application>Microsoft Office Word</Application>
  <DocSecurity>0</DocSecurity>
  <Lines>341</Lines>
  <Paragraphs>96</Paragraphs>
  <ScaleCrop>false</ScaleCrop>
  <Company/>
  <LinksUpToDate>false</LinksUpToDate>
  <CharactersWithSpaces>48095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20241118结构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